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3CBDB"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29 декабря 2004 года N 188-ФЗ</w:t>
      </w:r>
      <w:r w:rsidRPr="001D3AA2">
        <w:rPr>
          <w:rFonts w:ascii="Times New Roman" w:eastAsia="Times New Roman" w:hAnsi="Times New Roman" w:cs="Times New Roman"/>
          <w:sz w:val="24"/>
          <w:szCs w:val="24"/>
          <w:lang w:eastAsia="ru-RU"/>
        </w:rPr>
        <w:br/>
      </w:r>
      <w:r w:rsidRPr="001D3AA2">
        <w:rPr>
          <w:rFonts w:ascii="Times New Roman" w:eastAsia="Times New Roman" w:hAnsi="Times New Roman" w:cs="Times New Roman"/>
          <w:sz w:val="24"/>
          <w:szCs w:val="24"/>
          <w:lang w:eastAsia="ru-RU"/>
        </w:rPr>
        <w:br/>
      </w:r>
    </w:p>
    <w:p w14:paraId="4360526C" w14:textId="77777777" w:rsidR="001D3AA2" w:rsidRPr="001D3AA2" w:rsidRDefault="001D3AA2" w:rsidP="001D3AA2">
      <w:pPr>
        <w:spacing w:after="0" w:line="240" w:lineRule="auto"/>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w:t>
      </w:r>
    </w:p>
    <w:p w14:paraId="6146C61C"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ЖИЛИЩНЫЙ КОДЕКС РОССИЙСКОЙ ФЕДЕРАЦИИ</w:t>
      </w:r>
    </w:p>
    <w:p w14:paraId="732B07F2" w14:textId="77777777" w:rsidR="001D3AA2" w:rsidRPr="001D3AA2" w:rsidRDefault="001D3AA2" w:rsidP="001D3A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Принят</w:t>
      </w:r>
    </w:p>
    <w:p w14:paraId="54DCBEB5" w14:textId="77777777" w:rsidR="001D3AA2" w:rsidRPr="001D3AA2" w:rsidRDefault="001D3AA2" w:rsidP="001D3A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Государственной Думой</w:t>
      </w:r>
    </w:p>
    <w:p w14:paraId="338CFFE5" w14:textId="77777777" w:rsidR="001D3AA2" w:rsidRPr="001D3AA2" w:rsidRDefault="001D3AA2" w:rsidP="001D3A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22 декабря 2004 года</w:t>
      </w:r>
    </w:p>
    <w:p w14:paraId="4341BB60" w14:textId="77777777" w:rsidR="001D3AA2" w:rsidRPr="001D3AA2" w:rsidRDefault="001D3AA2" w:rsidP="001D3A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Одобрен</w:t>
      </w:r>
    </w:p>
    <w:p w14:paraId="4BBE1AC8" w14:textId="77777777" w:rsidR="001D3AA2" w:rsidRPr="001D3AA2" w:rsidRDefault="001D3AA2" w:rsidP="001D3A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Советом Федерации</w:t>
      </w:r>
    </w:p>
    <w:p w14:paraId="57163A61" w14:textId="77777777" w:rsidR="001D3AA2" w:rsidRPr="001D3AA2" w:rsidRDefault="001D3AA2" w:rsidP="001D3A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24 декабря 2004 года</w:t>
      </w:r>
    </w:p>
    <w:p w14:paraId="0ACA7F45"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Раздел I. ОБЩИЕ ПОЛОЖЕНИЯ</w:t>
      </w:r>
    </w:p>
    <w:p w14:paraId="1581405A"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Глава 1. ОСНОВНЫЕ ПОЛОЖЕНИЯ.</w:t>
      </w:r>
    </w:p>
    <w:p w14:paraId="1A8E7EB6"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ЖИЛИЩНОЕ ЗАКОНОДАТЕЛЬСТВО</w:t>
      </w:r>
    </w:p>
    <w:p w14:paraId="679FC09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 Основные начала жилищного законодательства</w:t>
      </w:r>
    </w:p>
    <w:p w14:paraId="76AB5A3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14:paraId="26B093C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14:paraId="5F22CC5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5506915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14:paraId="78022E4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14:paraId="06B6A08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2. Обеспечение условий для осуществления права на жилище</w:t>
      </w:r>
    </w:p>
    <w:p w14:paraId="2738439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14:paraId="3486B43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14:paraId="2EBC046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14:paraId="7E01071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14:paraId="087A790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стимулируют жилищное строительство;</w:t>
      </w:r>
    </w:p>
    <w:p w14:paraId="5D82539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14:paraId="6BCCC0D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обеспечивают контроль за использованием и сохранностью жилищного фонда;</w:t>
      </w:r>
    </w:p>
    <w:p w14:paraId="290E9F7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14:paraId="310799D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14:paraId="0BA5237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 осуществляют в соответствии со своей компетенцией государственный жилищный надзор и муниципальный жилищный контроль.</w:t>
      </w:r>
    </w:p>
    <w:p w14:paraId="594DA68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3. Неприкосновенность жилища и недопустимость его произвольного лишения</w:t>
      </w:r>
    </w:p>
    <w:p w14:paraId="12FB5CC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Жилище неприкосновенно.</w:t>
      </w:r>
    </w:p>
    <w:p w14:paraId="5022BA7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w:t>
      </w:r>
      <w:r w:rsidRPr="001D3AA2">
        <w:rPr>
          <w:rFonts w:ascii="Times New Roman" w:eastAsia="Times New Roman" w:hAnsi="Times New Roman" w:cs="Times New Roman"/>
          <w:sz w:val="24"/>
          <w:szCs w:val="24"/>
          <w:lang w:eastAsia="ru-RU"/>
        </w:rPr>
        <w:lastRenderedPageBreak/>
        <w:t>предусмотренных другим федеральным законом случаях и в порядке или на основании судебного решения.</w:t>
      </w:r>
    </w:p>
    <w:p w14:paraId="5F5883A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14:paraId="61C08E3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14:paraId="331DA6C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4. Жилищные отношения. Участники жилищных отношений</w:t>
      </w:r>
    </w:p>
    <w:p w14:paraId="1395153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Жилищное законодательство регулирует отношения по поводу:</w:t>
      </w:r>
    </w:p>
    <w:p w14:paraId="595B936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14:paraId="2933C27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пользования жилыми помещениями частного жилищного фонда;</w:t>
      </w:r>
    </w:p>
    <w:p w14:paraId="41B94C5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пользования общим имуществом собственников помещений;</w:t>
      </w:r>
    </w:p>
    <w:p w14:paraId="7CB1928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отнесения помещений к числу жилых помещений и исключения их из жилищного фонда;</w:t>
      </w:r>
    </w:p>
    <w:p w14:paraId="434EE30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учета жилищного фонда;</w:t>
      </w:r>
    </w:p>
    <w:p w14:paraId="4467DD1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содержания и ремонта жилых помещений;</w:t>
      </w:r>
    </w:p>
    <w:p w14:paraId="5F9A27A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переустройства и перепланировки жилых помещений;</w:t>
      </w:r>
    </w:p>
    <w:p w14:paraId="37F1140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 управления многоквартирными домами;</w:t>
      </w:r>
    </w:p>
    <w:p w14:paraId="3699436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9) создания и деятельности жилищных и жилищно-строительных кооперативов, товариществ собственников жилья, прав и обязанностей их членов;</w:t>
      </w:r>
    </w:p>
    <w:p w14:paraId="30BAB1F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10) предоставления коммунальных услуг;</w:t>
      </w:r>
    </w:p>
    <w:p w14:paraId="054AF0E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14:paraId="2708BE6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11.1) формирования и использования фонда капитального ремонта общего имущества в многоквартирном доме (далее - фонд капитального ремонта);</w:t>
      </w:r>
    </w:p>
    <w:p w14:paraId="157CA81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14:paraId="6A49692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13) осуществления государственного жилищного надзора и муниципального жилищного контроля.</w:t>
      </w:r>
    </w:p>
    <w:p w14:paraId="1D54AFA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14:paraId="54E2638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14:paraId="0C10A95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5. Жилищное законодательство</w:t>
      </w:r>
    </w:p>
    <w:p w14:paraId="763DB8D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14:paraId="38E8CD1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14:paraId="56110C8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14:paraId="671A65B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14:paraId="7ABD130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14:paraId="4290669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14:paraId="38BD51C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51F80B3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14:paraId="33D37D2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6. Действие жилищного законодательства во времени</w:t>
      </w:r>
    </w:p>
    <w:p w14:paraId="5375D74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Акты жилищного законодательства не имеют обратной силы и применяются к жилищным отношениям, возникшим после введения его в действие.</w:t>
      </w:r>
    </w:p>
    <w:p w14:paraId="6AD1886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14:paraId="036AB2A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14:paraId="2F55A05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14:paraId="02F50F5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7. Применение жилищного законодательства по аналогии</w:t>
      </w:r>
    </w:p>
    <w:p w14:paraId="0E5B098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14:paraId="5589300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14:paraId="0B03441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8. Применение к жилищным отношениям иного законодательства</w:t>
      </w:r>
    </w:p>
    <w:p w14:paraId="175738B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14:paraId="0828681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9. Жилищное законодательство и нормы международного права</w:t>
      </w:r>
    </w:p>
    <w:p w14:paraId="112E853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14:paraId="40B850D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Статья 10. Основания возникновения жилищных прав и обязанностей</w:t>
      </w:r>
    </w:p>
    <w:p w14:paraId="7A01154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14:paraId="1699225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14:paraId="0BC791F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14:paraId="02377E3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из судебных решений, установивших жилищные права и обязанности;</w:t>
      </w:r>
    </w:p>
    <w:p w14:paraId="25F18A0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в результате приобретения в собственность жилых помещений по основаниям, допускаемым федеральным законом;</w:t>
      </w:r>
    </w:p>
    <w:p w14:paraId="3E49E38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из членства в жилищных или жилищно-строительных кооперативах;</w:t>
      </w:r>
    </w:p>
    <w:p w14:paraId="33AB660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14:paraId="5174D64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11. Защита жилищных прав</w:t>
      </w:r>
    </w:p>
    <w:p w14:paraId="0A4E530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Защита нарушенных жилищных прав осуществляется судом в соответствии с подведомственностью дел, установленной процессуальным законодательством.</w:t>
      </w:r>
    </w:p>
    <w:p w14:paraId="79D4854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14:paraId="69096B5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Защита жилищных прав осуществляется путем:</w:t>
      </w:r>
    </w:p>
    <w:p w14:paraId="29683A0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признания жилищного права;</w:t>
      </w:r>
    </w:p>
    <w:p w14:paraId="1E8712A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14:paraId="3EE48BE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14:paraId="60D71B7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14:paraId="37449CB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прекращения или изменения жилищного правоотношения;</w:t>
      </w:r>
    </w:p>
    <w:p w14:paraId="5E3BCF3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иными способами, предусмотренными настоящим Кодексом, другим федеральным законом.</w:t>
      </w:r>
    </w:p>
    <w:p w14:paraId="37899BE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12. Полномочия органов государственной власти Российской Федерации в области жилищных отношений</w:t>
      </w:r>
    </w:p>
    <w:p w14:paraId="352E600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К полномочиям органов государственной власти Российской Федерации в области жилищных отношений относятся:</w:t>
      </w:r>
    </w:p>
    <w:p w14:paraId="4F26E37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определение порядка государственного учета жилищных фондов;</w:t>
      </w:r>
    </w:p>
    <w:p w14:paraId="21F0BD1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установление требований к жилым помещениям, их содержанию, содержанию общего имущества собственников помещений в многоквартирных домах;</w:t>
      </w:r>
    </w:p>
    <w:p w14:paraId="2B93276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определение оснований признания малоимущих граждан нуждающимися в жилых помещениях, предоставляемых по договорам социального найма;</w:t>
      </w:r>
    </w:p>
    <w:p w14:paraId="475B3A3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определение порядка предоставления малоимущим гражданам по договорам социального найма жилых помещений муниципального жилищного фонда;</w:t>
      </w:r>
    </w:p>
    <w:p w14:paraId="11D41DE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определение иных категорий граждан в целях предоставления им жилых помещений жилищного фонда Российской Федерации;</w:t>
      </w:r>
    </w:p>
    <w:p w14:paraId="118AFD6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14:paraId="1C2943B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14:paraId="7618C79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14:paraId="2FAE819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14:paraId="54AF4B1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10) определение условий и порядка переустройства и перепланировки жилых помещений;</w:t>
      </w:r>
    </w:p>
    <w:p w14:paraId="63DF754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10.1) определение порядка установления необходимости проведения капитального ремонта общего имущества в многоквартирном доме;</w:t>
      </w:r>
    </w:p>
    <w:p w14:paraId="0EA34E8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11) определение оснований и порядка признания жилых помещений непригодными для проживания;</w:t>
      </w:r>
    </w:p>
    <w:p w14:paraId="2A0794A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12) признание в установленном порядке жилых помещений жилищного фонда Российской Федерации непригодными для проживания;</w:t>
      </w:r>
    </w:p>
    <w:p w14:paraId="7FDF038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13) установление правил пользования жилыми помещениями;</w:t>
      </w:r>
    </w:p>
    <w:p w14:paraId="2996BCE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14) определение оснований, порядка и условий выселения граждан из жилых помещений;</w:t>
      </w:r>
    </w:p>
    <w:p w14:paraId="16DA2E7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15) правовое регулирование отдельных видов сделок с жилыми помещениями;</w:t>
      </w:r>
    </w:p>
    <w:p w14:paraId="4B3502F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16) установление структуры платы за жилое помещение и коммунальные услуги, порядка расчета и внесения такой платы;</w:t>
      </w:r>
    </w:p>
    <w:p w14:paraId="4BC07E8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16.1) установление порядка осуществления государственного жилищного надзора;</w:t>
      </w:r>
    </w:p>
    <w:p w14:paraId="32C1BF2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14:paraId="4DCE2B8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16.3) установление порядка приема и учета уведомлений о начале осуществления предпринимательской деятельности по управлению многоквартирными домами (далее - деятельность по управлению многоквартирными домами) и предпринимательской деятельности по оказанию услуг и (или) выполнению работ по содержанию и ремонту общего имущества в многоквартирных домах (далее - деятельность по оказанию услуг и (или) выполнению работ по содержанию и ремонту общего имущества в многоквартирных домах), а также порядка ведения уполномоченным федеральным органом исполнительной власти сводного реестра указанных уведомлений;</w:t>
      </w:r>
    </w:p>
    <w:p w14:paraId="7968D26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16.4) осуществление мониторинга использования жилищного фонда и обеспечения его сохранности;</w:t>
      </w:r>
    </w:p>
    <w:p w14:paraId="455BA22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16.5) 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14:paraId="6767FCE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14:paraId="1B5DB16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14:paraId="746BE94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18) иные 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p>
    <w:p w14:paraId="6AE1245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Статья 13. Полномочия органов государственной власти субъекта Российской Федерации в области жилищных отношений</w:t>
      </w:r>
    </w:p>
    <w:p w14:paraId="5A3C8FB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К полномочиям органов государственной власти субъекта Российской Федерации в области жилищных отношений относятся:</w:t>
      </w:r>
    </w:p>
    <w:p w14:paraId="60619B5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государственный учет жилищного фонда субъекта Российской Федерации;</w:t>
      </w:r>
    </w:p>
    <w:p w14:paraId="1B92611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определение порядка предоставления жилых помещений специализированного жилищного фонда субъекта Российской Федерации;</w:t>
      </w:r>
    </w:p>
    <w:p w14:paraId="59A326B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6311FEC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определение иных категорий граждан в целях предоставления им жилых помещений жилищного фонда субъекта Российской Федерации;</w:t>
      </w:r>
    </w:p>
    <w:p w14:paraId="4467AAC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14:paraId="58104F2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признание в установленном порядке жилых помещений жилищного фонда субъекта Российской Федерации непригодными для проживания;</w:t>
      </w:r>
    </w:p>
    <w:p w14:paraId="04B8FBA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14:paraId="479B453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14:paraId="2ABBC32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8.1) осуществление регионального государственного жилищного надзора;</w:t>
      </w:r>
    </w:p>
    <w:p w14:paraId="003B478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8.2) установление минимального размера взноса на капитальный ремонт;</w:t>
      </w:r>
    </w:p>
    <w:p w14:paraId="7D34BA8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14:paraId="6AE4796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14. Полномочия органов местного самоуправления в области жилищных отношений</w:t>
      </w:r>
    </w:p>
    <w:p w14:paraId="5A123AA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К полномочиям органов местного самоуправления в области жилищных отношений относятся:</w:t>
      </w:r>
    </w:p>
    <w:p w14:paraId="086141E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1) учет муниципального жилищного фонда;</w:t>
      </w:r>
    </w:p>
    <w:p w14:paraId="162B2DD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1189630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ведение в установленном порядке учета граждан в качестве нуждающихся в жилых помещениях, предоставляемых по договорам социального найма;</w:t>
      </w:r>
    </w:p>
    <w:p w14:paraId="5EA99F1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определение порядка предоставления жилых помещений муниципального специализированного жилищного фонда;</w:t>
      </w:r>
    </w:p>
    <w:p w14:paraId="2C485BF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предоставление в установленном порядке малоимущим гражданам по договорам социального найма жилых помещений муниципального жилищного фонда;</w:t>
      </w:r>
    </w:p>
    <w:p w14:paraId="6EFCF82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принятие в установленном порядке решений о переводе жилых помещений в нежилые помещения и нежилых помещений в жилые помещения;</w:t>
      </w:r>
    </w:p>
    <w:p w14:paraId="79C9FAA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согласование переустройства и перепланировки жилых помещений;</w:t>
      </w:r>
    </w:p>
    <w:p w14:paraId="54A232A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 признание в установленном порядке жилых помещений муниципального жилищного фонда непригодными для проживания;</w:t>
      </w:r>
    </w:p>
    <w:p w14:paraId="6D7D59D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9) осуществление муниципального жилищного контроля;</w:t>
      </w:r>
    </w:p>
    <w:p w14:paraId="7CEBDFD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14:paraId="7FF76CC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w:t>
      </w:r>
    </w:p>
    <w:p w14:paraId="5214421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указанные в части 1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и Санкт-Петербурга, если иное не предусмотрено законами данных субъектов Российской Федерации.</w:t>
      </w:r>
    </w:p>
    <w:p w14:paraId="6E3850AF"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Глава 2. ОБЪЕКТЫ ЖИЛИЩНЫХ ПРАВ. ЖИЛИЩНЫЙ ФОНД</w:t>
      </w:r>
    </w:p>
    <w:p w14:paraId="017C2BB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15. Объекты жилищных прав</w:t>
      </w:r>
    </w:p>
    <w:p w14:paraId="13A67CF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Объектами жилищных прав являются жилые помещения.</w:t>
      </w:r>
    </w:p>
    <w:p w14:paraId="751546B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w:t>
      </w:r>
      <w:r w:rsidRPr="001D3AA2">
        <w:rPr>
          <w:rFonts w:ascii="Times New Roman" w:eastAsia="Times New Roman" w:hAnsi="Times New Roman" w:cs="Times New Roman"/>
          <w:sz w:val="24"/>
          <w:szCs w:val="24"/>
          <w:lang w:eastAsia="ru-RU"/>
        </w:rPr>
        <w:lastRenderedPageBreak/>
        <w:t>установленным санитарным и техническим правилам и нормам, иным требованиям законодательства (далее - требования)).</w:t>
      </w:r>
    </w:p>
    <w:p w14:paraId="4C46627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Порядок признания помещения жилым помещением и требования,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14:paraId="433C1CD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Жилое помещение может быть признано непригодным для проживания по основаниям и в порядке, которые установлены Правительством Российской Федерации.</w:t>
      </w:r>
    </w:p>
    <w:p w14:paraId="742C158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5A422A8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16. Виды жилых помещений</w:t>
      </w:r>
    </w:p>
    <w:p w14:paraId="3765E16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К жилым помещениям относятся:</w:t>
      </w:r>
    </w:p>
    <w:p w14:paraId="5A84B88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жилой дом, часть жилого дома;</w:t>
      </w:r>
    </w:p>
    <w:p w14:paraId="30A909C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квартира, часть квартиры;</w:t>
      </w:r>
    </w:p>
    <w:p w14:paraId="5FE8401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комната.</w:t>
      </w:r>
    </w:p>
    <w:p w14:paraId="6BEF089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14:paraId="4C2A8EE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14:paraId="17BA324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14:paraId="5D27A44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17. Назначение жилого помещения и пределы его использования. Пользование жилым помещением</w:t>
      </w:r>
    </w:p>
    <w:p w14:paraId="54D5695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Жилое помещение предназначено для проживания граждан.</w:t>
      </w:r>
    </w:p>
    <w:p w14:paraId="1A3727F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14:paraId="5105F8A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Не допускается размещение в жилых помещениях промышленных производств.</w:t>
      </w:r>
    </w:p>
    <w:p w14:paraId="6D207C5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14:paraId="124F5B3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18. Государственная регистрация прав на жилые помещения</w:t>
      </w:r>
    </w:p>
    <w:p w14:paraId="096A403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федеральным законом о регистрации прав на недвижимое имущество и сделок с ним, настоящим Кодексом.</w:t>
      </w:r>
    </w:p>
    <w:p w14:paraId="4C2D660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19. Жилищный фонд</w:t>
      </w:r>
    </w:p>
    <w:p w14:paraId="04AFE64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Жилищный фонд - совокупность всех жилых помещений, находящихся на территории Российской Федерации.</w:t>
      </w:r>
    </w:p>
    <w:p w14:paraId="6B22BD9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В зависимости от формы собственности жилищный фонд подразделяется на:</w:t>
      </w:r>
    </w:p>
    <w:p w14:paraId="2ED0046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частный жилищный фонд - совокупность жилых помещений, находящихся в собственности граждан и в собственности юридических лиц;</w:t>
      </w:r>
    </w:p>
    <w:p w14:paraId="7D44AB7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14:paraId="4E72F73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муниципальный жилищный фонд - совокупность жилых помещений, принадлежащих на праве собственности муниципальным образованиям.</w:t>
      </w:r>
    </w:p>
    <w:p w14:paraId="2B82733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В зависимости от целей использования жилищный фонд подразделяется на:</w:t>
      </w:r>
    </w:p>
    <w:p w14:paraId="468AB8F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14:paraId="52E7514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w:t>
      </w:r>
    </w:p>
    <w:p w14:paraId="0F25A6F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14:paraId="32836F4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w:t>
      </w:r>
      <w:r w:rsidRPr="001D3AA2">
        <w:rPr>
          <w:rFonts w:ascii="Times New Roman" w:eastAsia="Times New Roman" w:hAnsi="Times New Roman" w:cs="Times New Roman"/>
          <w:sz w:val="24"/>
          <w:szCs w:val="24"/>
          <w:lang w:eastAsia="ru-RU"/>
        </w:rPr>
        <w:lastRenderedPageBreak/>
        <w:t>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14:paraId="7751DCC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14:paraId="1A9079A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14:paraId="33985CD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14:paraId="772E045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20. Государственный жилищный надзор и муниципальный жилищный контроль</w:t>
      </w:r>
    </w:p>
    <w:p w14:paraId="3B69307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14:paraId="4D75C56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14:paraId="3A23281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w:t>
      </w:r>
    </w:p>
    <w:p w14:paraId="71C6814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14:paraId="675A691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14:paraId="127E919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частями 4.1 и 4.2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частью 4.3 настоящей статьи.</w:t>
      </w:r>
    </w:p>
    <w:p w14:paraId="1CA324F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14:paraId="39CE07E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4.1. Основанием для включения плановой проверки в ежегодный план проведения плановых проверок является истечение одного года со дня:</w:t>
      </w:r>
    </w:p>
    <w:p w14:paraId="3011D92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14:paraId="37C545E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2) окончания проведения последней плановой проверки юридического лица, индивидуального предпринимателя.</w:t>
      </w:r>
    </w:p>
    <w:p w14:paraId="26185FE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4.2. Основанием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настоящего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14:paraId="1022F8D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14:paraId="28B1B34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14:paraId="4437ED8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14:paraId="30A0577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w:t>
      </w:r>
      <w:r w:rsidRPr="001D3AA2">
        <w:rPr>
          <w:rFonts w:ascii="Times New Roman" w:eastAsia="Times New Roman" w:hAnsi="Times New Roman" w:cs="Times New Roman"/>
          <w:sz w:val="24"/>
          <w:szCs w:val="24"/>
          <w:lang w:eastAsia="ru-RU"/>
        </w:rPr>
        <w:lastRenderedPageBreak/>
        <w:t>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w:t>
      </w:r>
    </w:p>
    <w:p w14:paraId="1248610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14:paraId="7DBDFEA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14:paraId="7CDE918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01829C1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Органы государственного жилищного надзора,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14:paraId="0AAA544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установленном Правительством Российской Федерации.</w:t>
      </w:r>
    </w:p>
    <w:p w14:paraId="436F02C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21. Страхование жилых помещений</w:t>
      </w:r>
    </w:p>
    <w:p w14:paraId="14CB58D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14:paraId="581CE51C"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Глава 3. ПЕРЕВОД ЖИЛОГО ПОМЕЩЕНИЯ В НЕЖИЛОЕ ПОМЕЩЕНИЕ</w:t>
      </w:r>
    </w:p>
    <w:p w14:paraId="678E404E"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И НЕЖИЛОГО ПОМЕЩЕНИЯ В ЖИЛОЕ ПОМЕЩЕНИЕ</w:t>
      </w:r>
    </w:p>
    <w:p w14:paraId="5745E81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22. Условия перевода жилого помещения в нежилое помещение и нежилого помещения в жилое помещение</w:t>
      </w:r>
    </w:p>
    <w:p w14:paraId="2FE4DE6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14:paraId="7A358D9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14:paraId="7385576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14:paraId="5D7624B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14:paraId="186C544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23. Порядок перевода жилого помещения в нежилое помещение и нежилого помещения в жилое помещение</w:t>
      </w:r>
    </w:p>
    <w:p w14:paraId="0EEA1E0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14:paraId="468EE48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14:paraId="72E133A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заявление о переводе помещения;</w:t>
      </w:r>
    </w:p>
    <w:p w14:paraId="4486909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правоустанавливающие документы на переводимое помещение (подлинники или засвидетельствованные в нотариальном порядке копии);</w:t>
      </w:r>
    </w:p>
    <w:p w14:paraId="7966AAE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72B65D6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поэтажный план дома, в котором находится переводимое помещение;</w:t>
      </w:r>
    </w:p>
    <w:p w14:paraId="5929B5A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302A5F9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64A13BB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14:paraId="187C562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750240B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поэтажный план дома, в котором находится переводимое помещение.</w:t>
      </w:r>
    </w:p>
    <w:p w14:paraId="7279231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частью 2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2C44F4C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14:paraId="6C6EC5F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w:t>
      </w:r>
      <w:r w:rsidRPr="001D3AA2">
        <w:rPr>
          <w:rFonts w:ascii="Times New Roman" w:eastAsia="Times New Roman" w:hAnsi="Times New Roman" w:cs="Times New Roman"/>
          <w:sz w:val="24"/>
          <w:szCs w:val="24"/>
          <w:lang w:eastAsia="ru-RU"/>
        </w:rPr>
        <w:lastRenderedPageBreak/>
        <w:t>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14:paraId="70AD687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части 5 настоящей статьи документ должен содержать требование об их проведении, перечень иных работ, если их проведение необходимо.</w:t>
      </w:r>
    </w:p>
    <w:p w14:paraId="478ED35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Предусмотренный частью 5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14:paraId="4D4E662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предусмотренном частью 5 настоящей статьи документе.</w:t>
      </w:r>
    </w:p>
    <w:p w14:paraId="53B2C7A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9. Завершение указанных в части 8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14:paraId="0CA3374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14:paraId="6C8D5DA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24. Отказ в переводе жилого помещения в нежилое помещение или нежилого помещения в жилое помещение</w:t>
      </w:r>
    </w:p>
    <w:p w14:paraId="0650052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Отказ в переводе жилого помещения в нежилое помещение или нежилого помещения в жилое помещение допускается в случае:</w:t>
      </w:r>
    </w:p>
    <w:p w14:paraId="46E359E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1) непредставления определенных частью 2 статьи 23 настоящего Кодекса документов, обязанность по представлению которых возложена на заявителя;</w:t>
      </w:r>
    </w:p>
    <w:p w14:paraId="1AFCC27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настоящего Кодекса, и не получил от заявителя такие документ и (или) информацию в течение пятнадцати рабочих дней со дня направления уведомления;</w:t>
      </w:r>
    </w:p>
    <w:p w14:paraId="6DBE31D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представления документов в ненадлежащий орган;</w:t>
      </w:r>
    </w:p>
    <w:p w14:paraId="348BE02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несоблюдения предусмотренных статьей 22 настоящего Кодекса условий перевода помещения;</w:t>
      </w:r>
    </w:p>
    <w:p w14:paraId="7523DF9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несоответствия проекта переустройства и (или) перепланировки жилого помещения требованиям законодательства.</w:t>
      </w:r>
    </w:p>
    <w:p w14:paraId="7C46458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Решение об отказе в переводе помещения должно содержать основания отказа с обязательной ссылкой на нарушения, предусмотренные частью 1 настоящей статьи.</w:t>
      </w:r>
    </w:p>
    <w:p w14:paraId="2EE62E9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4F9591D9"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Глава 4. ПЕРЕУСТРОЙСТВО И ПЕРЕПЛАНИРОВКА ЖИЛОГО ПОМЕЩЕНИЯ</w:t>
      </w:r>
    </w:p>
    <w:p w14:paraId="3809008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25. Виды переустройства и перепланировки жилого помещения</w:t>
      </w:r>
    </w:p>
    <w:p w14:paraId="4C654A6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14:paraId="64E5113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14:paraId="42D227B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26. Основание проведения переустройства и (или) перепланировки жилого помещения</w:t>
      </w:r>
    </w:p>
    <w:p w14:paraId="134BB02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14:paraId="59B1222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14:paraId="7B79150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14:paraId="6F2890F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14:paraId="024E7BC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14:paraId="17F004C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технический паспорт переустраиваемого и (или) перепланируемого жилого помещения;</w:t>
      </w:r>
    </w:p>
    <w:p w14:paraId="6DF3D43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3E21C40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14:paraId="306A56A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2.1. Заявитель вправе не представлять документы, предусмотренные пунктами 4 и 6 части 2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7A8A0B4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14:paraId="1CE02DE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технический паспорт переустраиваемого и (или) перепланируемого жилого помещения;</w:t>
      </w:r>
    </w:p>
    <w:p w14:paraId="5F4E329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14:paraId="55F88B3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частями 2 и 2.1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3B02E46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14:paraId="7901083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14:paraId="37A482F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Предусмотренный частью 5 настоящей статьи документ является основанием проведения переустройства и (или) перепланировки жилого помещения.</w:t>
      </w:r>
    </w:p>
    <w:p w14:paraId="3D42047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27. Отказ в согласовании переустройства и (или) перепланировки жилого помещения</w:t>
      </w:r>
    </w:p>
    <w:p w14:paraId="28B334C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Отказ в согласовании переустройства и (или) перепланировки жилого помещения допускается в случае:</w:t>
      </w:r>
    </w:p>
    <w:p w14:paraId="7DFCC2C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1) непредставления определенных частью 2 статьи 26 настоящего Кодекса документов, обязанность по представлению которых с учетом части 2.1 статьи 26 настоящего Кодекса возложена на заявителя;</w:t>
      </w:r>
    </w:p>
    <w:p w14:paraId="64C9629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настоящего Кодекса, и не получил от заявителя такие документ и (или) информацию в течение пятнадцати рабочих дней со дня направления уведомления;</w:t>
      </w:r>
    </w:p>
    <w:p w14:paraId="1CD86FC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представления документов в ненадлежащий орган;</w:t>
      </w:r>
    </w:p>
    <w:p w14:paraId="3646251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несоответствия проекта переустройства и (или) перепланировки жилого помещения требованиям законодательства.</w:t>
      </w:r>
    </w:p>
    <w:p w14:paraId="3C0931A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частью 1 настоящей статьи.</w:t>
      </w:r>
    </w:p>
    <w:p w14:paraId="47C3A9A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384FD2B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28. Завершение переустройства и (или) перепланировки жилого помещения</w:t>
      </w:r>
    </w:p>
    <w:p w14:paraId="6953A40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Завершение переустройства и (или) перепланировки жилого помещения подтверждается актом приемочной комиссии.</w:t>
      </w:r>
    </w:p>
    <w:p w14:paraId="48C8697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законом "О государственном кадастре недвижимости".</w:t>
      </w:r>
    </w:p>
    <w:p w14:paraId="4B82308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29. Последствия самовольного переустройства и (или) самовольной перепланировки жилого помещения</w:t>
      </w:r>
    </w:p>
    <w:p w14:paraId="5C8B828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Самовольными являются переустройство и (или) перепланировка жилого помещения, проведенные при отсутствии основания, предусмотренного частью 6 статьи 26 настоящего Кодекса, или с нарушением проекта переустройства и (или) перепланировки, представлявшегося в соответствии с пунктом 3 части 2 статьи 26 настоящего Кодекса.</w:t>
      </w:r>
    </w:p>
    <w:p w14:paraId="6F1B61B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Самовольно переустроившее и (или) перепланировавшее жилое помещение лицо несет предусмотренную законодательством ответственность.</w:t>
      </w:r>
    </w:p>
    <w:p w14:paraId="087F855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14:paraId="1F2A28F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14:paraId="2F71D8C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w:t>
      </w:r>
    </w:p>
    <w:p w14:paraId="3D9636B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14:paraId="46BDDDF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14:paraId="7CF89A7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Орган, осуществляющий согласование, для нового собственника жилого помещения, которое не было приведено в прежнее состояние в установленном частью 3 настоящей статьи порядке, или для собственника такого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частью 5 настоящей статьи порядке.</w:t>
      </w:r>
    </w:p>
    <w:p w14:paraId="684A328C"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Раздел II. ПРАВО СОБСТВЕННОСТИ И ДРУГИЕ</w:t>
      </w:r>
    </w:p>
    <w:p w14:paraId="01821FF8"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ВЕЩНЫЕ ПРАВА НА ЖИЛЫЕ ПОМЕЩЕНИЯ</w:t>
      </w:r>
    </w:p>
    <w:p w14:paraId="78113147"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Глава 5. ПРАВА И ОБЯЗАННОСТИ СОБСТВЕННИКА ЖИЛОГО ПОМЕЩЕНИЯ</w:t>
      </w:r>
    </w:p>
    <w:p w14:paraId="469C55DF"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И ИНЫХ ПРОЖИВАЮЩИХ В ПРИНАДЛЕЖАЩЕМ ЕМУ ПОМЕЩЕНИИ ГРАЖДАН</w:t>
      </w:r>
    </w:p>
    <w:p w14:paraId="769732B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30. Права и обязанности собственника жилого помещения</w:t>
      </w:r>
    </w:p>
    <w:p w14:paraId="218257A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14:paraId="20685C6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w:t>
      </w:r>
      <w:r w:rsidRPr="001D3AA2">
        <w:rPr>
          <w:rFonts w:ascii="Times New Roman" w:eastAsia="Times New Roman" w:hAnsi="Times New Roman" w:cs="Times New Roman"/>
          <w:sz w:val="24"/>
          <w:szCs w:val="24"/>
          <w:lang w:eastAsia="ru-RU"/>
        </w:rPr>
        <w:lastRenderedPageBreak/>
        <w:t>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14:paraId="5EACEB7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14:paraId="2AD272E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14:paraId="668FAC2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31. Права и обязанности граждан, проживающих совместно с собственником в принадлежащем ему жилом помещении</w:t>
      </w:r>
    </w:p>
    <w:p w14:paraId="30CBA3D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14:paraId="0F5942E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14:paraId="6E67680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14:paraId="100FFBB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14:paraId="503957E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w:t>
      </w:r>
      <w:r w:rsidRPr="001D3AA2">
        <w:rPr>
          <w:rFonts w:ascii="Times New Roman" w:eastAsia="Times New Roman" w:hAnsi="Times New Roman" w:cs="Times New Roman"/>
          <w:sz w:val="24"/>
          <w:szCs w:val="24"/>
          <w:lang w:eastAsia="ru-RU"/>
        </w:rPr>
        <w:lastRenderedPageBreak/>
        <w:t>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14:paraId="42EE156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14:paraId="42B7099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14:paraId="02F8FB5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14:paraId="24D0207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14:paraId="5F7B1EF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14:paraId="1161075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14:paraId="52633AE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Собственник жилого помещения не позднее чем за год до предстоящего изъятия данного помещения должен быть уведомлен в письменной форме о принятом решении об изъятии принадлежащего ему жилого помещения, о дате осуществленной в соответствии с частью 3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14:paraId="43D7361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w:t>
      </w:r>
      <w:r w:rsidRPr="001D3AA2">
        <w:rPr>
          <w:rFonts w:ascii="Times New Roman" w:eastAsia="Times New Roman" w:hAnsi="Times New Roman" w:cs="Times New Roman"/>
          <w:sz w:val="24"/>
          <w:szCs w:val="24"/>
          <w:lang w:eastAsia="ru-RU"/>
        </w:rPr>
        <w:lastRenderedPageBreak/>
        <w:t>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14:paraId="3241D99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14:paraId="2345E85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14:paraId="4BEE89E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14:paraId="192D1CE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части 4 настоящей статьи.</w:t>
      </w:r>
    </w:p>
    <w:p w14:paraId="72BB071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частями 1 - 3, 5 - 9 настоящей статьи.</w:t>
      </w:r>
    </w:p>
    <w:p w14:paraId="0C0CAFA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w:t>
      </w:r>
      <w:r w:rsidRPr="001D3AA2">
        <w:rPr>
          <w:rFonts w:ascii="Times New Roman" w:eastAsia="Times New Roman" w:hAnsi="Times New Roman" w:cs="Times New Roman"/>
          <w:sz w:val="24"/>
          <w:szCs w:val="24"/>
          <w:lang w:eastAsia="ru-RU"/>
        </w:rPr>
        <w:lastRenderedPageBreak/>
        <w:t>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w:t>
      </w:r>
    </w:p>
    <w:p w14:paraId="5DBBD53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w:t>
      </w:r>
    </w:p>
    <w:p w14:paraId="09EF6B4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33. Пользование жилым помещением, предоставленным по завещательному отказу</w:t>
      </w:r>
    </w:p>
    <w:p w14:paraId="40F2995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14:paraId="35F2958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14:paraId="365FF30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14:paraId="19FA2A5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34. Пользование жилым помещением на основании договора пожизненного содержания с иждивением</w:t>
      </w:r>
    </w:p>
    <w:p w14:paraId="2D37B95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статьей 33 настоящего Кодекса, если иное не установлено договором пожизненного содержания с иждивением.</w:t>
      </w:r>
    </w:p>
    <w:p w14:paraId="4DCE98C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14:paraId="09C8A18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14:paraId="70EA771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2. В случае, если гражданин, пользующийся жилым помещением на основании решения суда, принятого с учетом положений части 4 статьи 31 настоящего Кодекса, или </w:t>
      </w:r>
      <w:r w:rsidRPr="001D3AA2">
        <w:rPr>
          <w:rFonts w:ascii="Times New Roman" w:eastAsia="Times New Roman" w:hAnsi="Times New Roman" w:cs="Times New Roman"/>
          <w:sz w:val="24"/>
          <w:szCs w:val="24"/>
          <w:lang w:eastAsia="ru-RU"/>
        </w:rPr>
        <w:lastRenderedPageBreak/>
        <w:t>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14:paraId="6DE7712A"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Глава 6. ОБЩЕЕ ИМУЩЕСТВО СОБСТВЕННИКОВ ПОМЕЩЕНИЙ</w:t>
      </w:r>
    </w:p>
    <w:p w14:paraId="62ED40EE"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МНОГОКВАРТИРНОМ ДОМЕ. ОБЩЕЕ СОБРАНИЕ ТАКИХ СОБСТВЕННИКОВ</w:t>
      </w:r>
    </w:p>
    <w:p w14:paraId="42E0E13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36. Право собственности на общее имущество собственников помещений в многоквартирном доме</w:t>
      </w:r>
    </w:p>
    <w:p w14:paraId="482D1DB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14:paraId="05DA302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14:paraId="1E75276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14:paraId="0F7448F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14:paraId="7B211E2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14:paraId="408F7F6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14:paraId="5C16C71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70E18EA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14:paraId="182B9FA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14:paraId="5C996A1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14:paraId="0486ED3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36.1. Общие денежные средства, находящиеся на специальном счете</w:t>
      </w:r>
    </w:p>
    <w:p w14:paraId="47460A3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14:paraId="6502367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14:paraId="20F081A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14:paraId="45AB626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14:paraId="5AEBB94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5. Собственник помещения в многоквартирном доме не вправе требовать выделения своей доли денежных средств, находящихся на специальном счете.</w:t>
      </w:r>
    </w:p>
    <w:p w14:paraId="202EBB4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14:paraId="3BD40D6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14:paraId="5113FEF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37. Определение долей в праве общей собственности на общее имущество в многоквартирном доме</w:t>
      </w:r>
    </w:p>
    <w:p w14:paraId="072A1B7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14:paraId="756B3DE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14:paraId="2E3292D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14:paraId="65375C4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Собственник помещения в многоквартирном доме не вправе:</w:t>
      </w:r>
    </w:p>
    <w:p w14:paraId="17DBEF6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осуществлять выдел в натуре своей доли в праве общей собственности на общее имущество в многоквартирном доме;</w:t>
      </w:r>
    </w:p>
    <w:p w14:paraId="6B7C139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14:paraId="120770A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38. Приобретение доли в праве общей собственности на общее имущество в многоквартирном доме при приобретении помещения в таком доме</w:t>
      </w:r>
    </w:p>
    <w:p w14:paraId="42797B8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14:paraId="4984C11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14:paraId="04F12B9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39. Содержание общего имущества в многоквартирном доме</w:t>
      </w:r>
    </w:p>
    <w:p w14:paraId="3320E55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Собственники помещений в многоквартирном доме несут бремя расходов на содержание общего имущества в многоквартирном доме.</w:t>
      </w:r>
    </w:p>
    <w:p w14:paraId="100C078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14:paraId="3889078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Правила содержания общего имущества в многоквартирном доме устанавливаются Правительством Российской Федерации.</w:t>
      </w:r>
    </w:p>
    <w:p w14:paraId="7BF399B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14:paraId="4B5C039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40. Изменение границ помещений в многоквартирном доме</w:t>
      </w:r>
    </w:p>
    <w:p w14:paraId="2402FEC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главой 4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14:paraId="21F56F0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5FB19C7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41. Право собственности на общее имущество собственников комнат в коммунальной квартире</w:t>
      </w:r>
    </w:p>
    <w:p w14:paraId="3BCB4B4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14:paraId="0114C84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14:paraId="1554169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42. Определение долей в праве общей собственности на общее имущество в коммунальной квартире</w:t>
      </w:r>
    </w:p>
    <w:p w14:paraId="55F2C38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14:paraId="5D439A8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w:t>
      </w:r>
      <w:r w:rsidRPr="001D3AA2">
        <w:rPr>
          <w:rFonts w:ascii="Times New Roman" w:eastAsia="Times New Roman" w:hAnsi="Times New Roman" w:cs="Times New Roman"/>
          <w:sz w:val="24"/>
          <w:szCs w:val="24"/>
          <w:lang w:eastAsia="ru-RU"/>
        </w:rPr>
        <w:lastRenderedPageBreak/>
        <w:t>квартире этого собственника площади помещений, составляющих общее имущество в данной квартире.</w:t>
      </w:r>
    </w:p>
    <w:p w14:paraId="058CCB2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14:paraId="05592B1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14:paraId="48D61DF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Собственник комнаты в коммунальной квартире не вправе:</w:t>
      </w:r>
    </w:p>
    <w:p w14:paraId="5948710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осуществлять выдел в натуре своей доли в праве общей собственности на общее имущество в данной квартире;</w:t>
      </w:r>
    </w:p>
    <w:p w14:paraId="4B262E9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14:paraId="12D6C83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w:t>
      </w:r>
    </w:p>
    <w:p w14:paraId="54CB28D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43. Содержание общего имущества в коммунальной квартире</w:t>
      </w:r>
    </w:p>
    <w:p w14:paraId="10EA918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Собственники комнат в коммунальной квартире несут бремя расходов на содержание общего имущества в данной квартире.</w:t>
      </w:r>
    </w:p>
    <w:p w14:paraId="11DEB91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14:paraId="286EC22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44. Общее собрание собственников помещений в многоквартирном доме</w:t>
      </w:r>
    </w:p>
    <w:p w14:paraId="3C1A369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Общее собрание собственников помещений в многоквартирном доме является органом управления многоквартирным домом.</w:t>
      </w:r>
    </w:p>
    <w:p w14:paraId="54AE21F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К компетенции общего собрания собственников помещений в многоквартирном доме относятся:</w:t>
      </w:r>
    </w:p>
    <w:p w14:paraId="3758EC8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14:paraId="69769F9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w:t>
      </w:r>
      <w:r w:rsidRPr="001D3AA2">
        <w:rPr>
          <w:rFonts w:ascii="Times New Roman" w:eastAsia="Times New Roman" w:hAnsi="Times New Roman" w:cs="Times New Roman"/>
          <w:sz w:val="24"/>
          <w:szCs w:val="24"/>
          <w:lang w:eastAsia="ru-RU"/>
        </w:rPr>
        <w:lastRenderedPageBreak/>
        <w:t>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14:paraId="06D4D4E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14:paraId="2DF73C4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14:paraId="00CFBA9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14:paraId="3C36346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14:paraId="068555C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выбор способа управления многоквартирным домом;</w:t>
      </w:r>
    </w:p>
    <w:p w14:paraId="4439342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4.1) принятие решений о текущем ремонте общего имущества в многоквартирном доме;</w:t>
      </w:r>
    </w:p>
    <w:p w14:paraId="619262C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другие вопросы, отнесенные настоящим Кодексом к компетенции общего собрания собственников помещений в многоквартирном доме.</w:t>
      </w:r>
    </w:p>
    <w:p w14:paraId="47E374D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45. Порядок проведения общего собрания собственников помещений в многоквартирном доме</w:t>
      </w:r>
    </w:p>
    <w:p w14:paraId="7C06E13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14:paraId="2EFB6EF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14:paraId="7EDC23E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14:paraId="5E5B88D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14:paraId="789DE4F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В сообщении о проведении общего собрания собственников помещений в многоквартирном доме должны быть указаны:</w:t>
      </w:r>
    </w:p>
    <w:p w14:paraId="5C64D1E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сведения о лице, по инициативе которого созывается данное собрание;</w:t>
      </w:r>
    </w:p>
    <w:p w14:paraId="22D5A1E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форма проведения данного собрания (собрание или заочное голосование);</w:t>
      </w:r>
    </w:p>
    <w:p w14:paraId="78B0CE9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14:paraId="31F369F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повестка дня данного собрания;</w:t>
      </w:r>
    </w:p>
    <w:p w14:paraId="623568E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14:paraId="3606FC0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46. Решения общего собрания собственников помещений в многоквартирном доме</w:t>
      </w:r>
    </w:p>
    <w:p w14:paraId="4500622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1 - 3.1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14:paraId="3AC24D6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14:paraId="4B2157F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14:paraId="5937905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14:paraId="43AA3B7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14:paraId="74B9265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14:paraId="7E00C21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14:paraId="7E22577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47. Общее собрание собственников помещений в многоквартирном доме в форме заочного голосования</w:t>
      </w:r>
    </w:p>
    <w:p w14:paraId="0681BD0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части 3 статьи 45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w:t>
      </w:r>
      <w:r w:rsidRPr="001D3AA2">
        <w:rPr>
          <w:rFonts w:ascii="Times New Roman" w:eastAsia="Times New Roman" w:hAnsi="Times New Roman" w:cs="Times New Roman"/>
          <w:sz w:val="24"/>
          <w:szCs w:val="24"/>
          <w:lang w:eastAsia="ru-RU"/>
        </w:rPr>
        <w:lastRenderedPageBreak/>
        <w:t>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14:paraId="3A3E99A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14:paraId="0E9A68A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В решении собственника по вопросам, поставленным на голосование, должны быть указаны:</w:t>
      </w:r>
    </w:p>
    <w:p w14:paraId="54AD8A3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сведения о лице, участвующем в голосовании;</w:t>
      </w:r>
    </w:p>
    <w:p w14:paraId="209D092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14:paraId="4374B91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решения по каждому вопросу повестки дня, выраженные формулировками "за", "против" или "воздержался".</w:t>
      </w:r>
    </w:p>
    <w:p w14:paraId="6FEE843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48. Голосование на общем собрании собственников помещений в многоквартирном доме</w:t>
      </w:r>
    </w:p>
    <w:p w14:paraId="2C534DC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14:paraId="12DAD73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4 и 5 статьи 185 Гражданского кодекса Российской Федерации или удостоверена нотариально.</w:t>
      </w:r>
    </w:p>
    <w:p w14:paraId="707FBE6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14:paraId="6FB8A30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14:paraId="1953182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w:t>
      </w:r>
      <w:r w:rsidRPr="001D3AA2">
        <w:rPr>
          <w:rFonts w:ascii="Times New Roman" w:eastAsia="Times New Roman" w:hAnsi="Times New Roman" w:cs="Times New Roman"/>
          <w:sz w:val="24"/>
          <w:szCs w:val="24"/>
          <w:lang w:eastAsia="ru-RU"/>
        </w:rPr>
        <w:lastRenderedPageBreak/>
        <w:t>только посредством оформленных в письменной форме решений собственников по вопросам, поставленным на голосование.</w:t>
      </w:r>
    </w:p>
    <w:p w14:paraId="23D1D36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14:paraId="43A7E458"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Раздел III. ЖИЛЫЕ ПОМЕЩЕНИЯ, ПРЕДОСТАВЛЯЕМЫЕ</w:t>
      </w:r>
    </w:p>
    <w:p w14:paraId="1AEFDA37"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ПО ДОГОВОРАМ СОЦИАЛЬНОГО НАЙМА</w:t>
      </w:r>
    </w:p>
    <w:p w14:paraId="7E932613"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Глава 7. ОСНОВАНИЯ И ПОРЯДОК ПРЕДОСТАВЛЕНИЯ ЖИЛОГО</w:t>
      </w:r>
    </w:p>
    <w:p w14:paraId="6E28ACA6"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ПОМЕЩЕНИЯ ПО ДОГОВОРУ СОЦИАЛЬНОГО НАЙМА</w:t>
      </w:r>
    </w:p>
    <w:p w14:paraId="29743EF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49. Предоставление жилого помещения по договору социального найма</w:t>
      </w:r>
    </w:p>
    <w:p w14:paraId="6BA12BE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По договору социального найма предоставляется жилое помещение государственного или муниципального жилищного фонда.</w:t>
      </w:r>
    </w:p>
    <w:p w14:paraId="211F0FE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14:paraId="3FB1942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14:paraId="1A8CFBA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w:t>
      </w:r>
      <w:r w:rsidRPr="001D3AA2">
        <w:rPr>
          <w:rFonts w:ascii="Times New Roman" w:eastAsia="Times New Roman" w:hAnsi="Times New Roman" w:cs="Times New Roman"/>
          <w:sz w:val="24"/>
          <w:szCs w:val="24"/>
          <w:lang w:eastAsia="ru-RU"/>
        </w:rPr>
        <w:lastRenderedPageBreak/>
        <w:t>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14:paraId="2D9EEF9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14:paraId="455A36F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50. Норма предоставления и учетная норма площади жилого помещения</w:t>
      </w:r>
    </w:p>
    <w:p w14:paraId="30FC7E8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14:paraId="618EA2C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14:paraId="3806E2A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нормы предоставления.</w:t>
      </w:r>
    </w:p>
    <w:p w14:paraId="7B317236"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ред. Федерального закона от 29.12.2006 N 250-ФЗ)</w:t>
      </w:r>
    </w:p>
    <w:p w14:paraId="32F76A2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14:paraId="58AFCFE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14:paraId="6BC7AF2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учетные нормы.</w:t>
      </w:r>
    </w:p>
    <w:p w14:paraId="66983E8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51. Основания признания граждан нуждающимися в жилых помещениях, предоставляемых по договорам социального найма</w:t>
      </w:r>
    </w:p>
    <w:p w14:paraId="79A340D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14:paraId="06FA7D3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14:paraId="52A2D1B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14:paraId="4B553E4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проживающие в помещении, не отвечающем установленным для жилых помещений требованиям;</w:t>
      </w:r>
    </w:p>
    <w:p w14:paraId="204375A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14:paraId="57062AB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14:paraId="22A08EA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52. Принятие на учет граждан в качестве нуждающихся в жилых помещениях</w:t>
      </w:r>
    </w:p>
    <w:p w14:paraId="048DB26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14:paraId="4B00E39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Состоять на учете в качестве нуждающихся в жилых помещениях имеют право указанные в статье 49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14:paraId="7C27119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w:t>
      </w:r>
      <w:r w:rsidRPr="001D3AA2">
        <w:rPr>
          <w:rFonts w:ascii="Times New Roman" w:eastAsia="Times New Roman" w:hAnsi="Times New Roman" w:cs="Times New Roman"/>
          <w:sz w:val="24"/>
          <w:szCs w:val="24"/>
          <w:lang w:eastAsia="ru-RU"/>
        </w:rPr>
        <w:lastRenderedPageBreak/>
        <w:t>недееспособных граждан осуществляется на основании заявлений о принятии на учет, поданных их законными представителями.</w:t>
      </w:r>
    </w:p>
    <w:p w14:paraId="01DA6E2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14:paraId="33C08CB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частью 4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14:paraId="7CE3D57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14:paraId="4B81773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14:paraId="40C8822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53. Последствия намеренного ухудшения гражданами своих жилищных условий</w:t>
      </w:r>
    </w:p>
    <w:p w14:paraId="6735087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w:t>
      </w:r>
      <w:r w:rsidRPr="001D3AA2">
        <w:rPr>
          <w:rFonts w:ascii="Times New Roman" w:eastAsia="Times New Roman" w:hAnsi="Times New Roman" w:cs="Times New Roman"/>
          <w:sz w:val="24"/>
          <w:szCs w:val="24"/>
          <w:lang w:eastAsia="ru-RU"/>
        </w:rPr>
        <w:lastRenderedPageBreak/>
        <w:t>учет в качестве нуждающихся в жилых помещениях не ранее чем через пять лет со дня совершения указанных намеренных действий.</w:t>
      </w:r>
    </w:p>
    <w:p w14:paraId="7892032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54. Отказ в принятии граждан на учет в качестве нуждающихся в жилых помещениях</w:t>
      </w:r>
    </w:p>
    <w:p w14:paraId="14901E8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Отказ в принятии граждан на учет в качестве нуждающихся в жилых помещениях допускается в случае, если:</w:t>
      </w:r>
    </w:p>
    <w:p w14:paraId="77EEEFD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не представлены предусмотренные частью 4 статьи 52 настоящего Кодекса документы, обязанность по представлению которых возложена на заявителя;</w:t>
      </w:r>
    </w:p>
    <w:p w14:paraId="2473CEB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09CD302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представлены документы, которые не подтверждают право соответствующих граждан состоять на учете в качестве нуждающихся в жилых помещениях;</w:t>
      </w:r>
    </w:p>
    <w:p w14:paraId="1FBCDF1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не истек предусмотренный статьей 53 настоящего Кодекса срок.</w:t>
      </w:r>
    </w:p>
    <w:p w14:paraId="2BC78BE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Решение об отказе в принятии на учет должно содержать основания такого отказа с обязательной ссылкой на нарушения, предусмотренные частью 1 настоящей статьи.</w:t>
      </w:r>
    </w:p>
    <w:p w14:paraId="214E5A1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14:paraId="55E2B09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55. Сохранение за гражданами права состоять на учете в качестве нуждающихся в жилых помещениях</w:t>
      </w:r>
    </w:p>
    <w:p w14:paraId="749C9BD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статьей 56 настоящего Кодекса оснований снятия их с учета.</w:t>
      </w:r>
    </w:p>
    <w:p w14:paraId="3712856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56. Снятие граждан с учета в качестве нуждающихся в жилых помещениях</w:t>
      </w:r>
    </w:p>
    <w:p w14:paraId="5C94B09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Граждане снимаются с учета в качестве нуждающихся в жилых помещениях в случае:</w:t>
      </w:r>
    </w:p>
    <w:p w14:paraId="4F47411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подачи ими по месту учета заявления о снятии с учета;</w:t>
      </w:r>
    </w:p>
    <w:p w14:paraId="7B99A81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утраты ими оснований, дающих им право на получение жилого помещения по договору социального найма;</w:t>
      </w:r>
    </w:p>
    <w:p w14:paraId="50D32B5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14:paraId="503180B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1622DDF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14:paraId="52AA3A8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14:paraId="67931E4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частью 1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14:paraId="11FEA66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14:paraId="7143626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настоящей статьи случаев.</w:t>
      </w:r>
    </w:p>
    <w:p w14:paraId="4122520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Вне очереди жилые помещения по договорам социального найма предоставляются:</w:t>
      </w:r>
    </w:p>
    <w:p w14:paraId="5CB2675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гражданам, жилые помещения которых признаны в установленном порядке непригодными для проживания и ремонту или реконструкции не подлежат;</w:t>
      </w:r>
    </w:p>
    <w:p w14:paraId="4333F57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утратил силу с 1 января 2013 года.</w:t>
      </w:r>
    </w:p>
    <w:p w14:paraId="3B5C7CD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гражданам, страдающим тяжелыми формами хронических заболеваний, указанных в предусмотренном пунктом 4 части 1 статьи 51 настоящего Кодекса перечне.</w:t>
      </w:r>
    </w:p>
    <w:p w14:paraId="662D4CA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14:paraId="72E327C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14:paraId="0F7A714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14:paraId="6757DAF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Комнаты по договорам социального найма могут предоставляться только в случае, предусмотренном частью 4 статьи 59 настоящего Кодекса.</w:t>
      </w:r>
    </w:p>
    <w:p w14:paraId="307969A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14:paraId="3CD7705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14:paraId="2FFE257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9. Порядок определения общей площади предоставляемого жилого помещения в случаях, указанных в части 8 настоящей статьи, устанавливается законодательством субъектов Российской Федерации.</w:t>
      </w:r>
    </w:p>
    <w:p w14:paraId="43F0B20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58. Учет законных интересов граждан при предоставлении жилых помещений по договорам социального найма</w:t>
      </w:r>
    </w:p>
    <w:p w14:paraId="03EAA84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14:paraId="5C46C80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статьи 51 настоящего Кодекса перечне.</w:t>
      </w:r>
    </w:p>
    <w:p w14:paraId="227436F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59. Предоставление освободившихся жилых помещений в коммунальной квартире</w:t>
      </w:r>
    </w:p>
    <w:p w14:paraId="5F6C8E3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14:paraId="6297FB6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14:paraId="7B94F6E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14:paraId="1CD0331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14:paraId="7A44BDE9"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Глава 8. СОЦИАЛЬНЫЙ НАЕМ ЖИЛОГО ПОМЕЩЕНИЯ</w:t>
      </w:r>
    </w:p>
    <w:p w14:paraId="3A369B9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60. Договор социального найма жилого помещения</w:t>
      </w:r>
    </w:p>
    <w:p w14:paraId="5BFAD05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14:paraId="401731B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Договор социального найма жилого помещения заключается без установления срока его действия.</w:t>
      </w:r>
    </w:p>
    <w:p w14:paraId="54DBBF8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14:paraId="0D4E994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61. Пользование жилым помещением по договору социального найма</w:t>
      </w:r>
    </w:p>
    <w:p w14:paraId="1B5ACB0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14:paraId="052A9E2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14:paraId="4F02589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62. Предмет договора социального найма жилого помещения</w:t>
      </w:r>
    </w:p>
    <w:p w14:paraId="280DA6E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Предметом договора социального найма жилого помещения должно быть жилое помещение (жилой дом, квартира, часть жилого дома или квартиры).</w:t>
      </w:r>
    </w:p>
    <w:p w14:paraId="2EC96E3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14:paraId="0095526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63. Форма договора социального найма жилого помещения</w:t>
      </w:r>
    </w:p>
    <w:p w14:paraId="7B87E66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14:paraId="279EF03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Типовой договор социального найма жилого помещения утверждается Правительством Российской Федерации.</w:t>
      </w:r>
    </w:p>
    <w:p w14:paraId="17721120"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ред. Федеральных законов от 23.07.2008 N 160-ФЗ, от 27.07.2010 N 237-ФЗ)</w:t>
      </w:r>
    </w:p>
    <w:p w14:paraId="0E07B35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14:paraId="5879069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14:paraId="35FDFEA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65. Права и обязанности наймодателя жилого помещения по договору социального найма</w:t>
      </w:r>
    </w:p>
    <w:p w14:paraId="6C204BC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14:paraId="2E07E0B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Наймодатель жилого помещения по договору социального найма обязан:</w:t>
      </w:r>
    </w:p>
    <w:p w14:paraId="7F44BAF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передать нанимателю свободное от прав иных лиц жилое помещение;</w:t>
      </w:r>
    </w:p>
    <w:p w14:paraId="0AC6C5C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14:paraId="069DD73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осуществлять капитальный ремонт жилого помещения;</w:t>
      </w:r>
    </w:p>
    <w:p w14:paraId="7056C2E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обеспечивать предоставление нанимателю необходимых коммунальных услуг надлежащего качества.</w:t>
      </w:r>
    </w:p>
    <w:p w14:paraId="4B801B4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Наймодатель жилого помещения по договору социального найма помимо указанных в части 2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14:paraId="0CA2E99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66. Ответственность наймодателя жилого помещения по договору социального найма</w:t>
      </w:r>
    </w:p>
    <w:p w14:paraId="60E79F7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14:paraId="30DE7E9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14:paraId="62AC1EB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67. Права и обязанности нанимателя жилого помещения по договору социального найма</w:t>
      </w:r>
    </w:p>
    <w:p w14:paraId="0022DF2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Наниматель жилого помещения по договору социального найма имеет право в установленном порядке:</w:t>
      </w:r>
    </w:p>
    <w:p w14:paraId="54D75CA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вселять в занимаемое жилое помещение иных лиц;</w:t>
      </w:r>
    </w:p>
    <w:p w14:paraId="650AD7E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сдавать жилое помещение в поднаем;</w:t>
      </w:r>
    </w:p>
    <w:p w14:paraId="6C0886B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разрешать проживание в жилом помещении временных жильцов;</w:t>
      </w:r>
    </w:p>
    <w:p w14:paraId="1E25DCC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осуществлять обмен или замену занимаемого жилого помещения;</w:t>
      </w:r>
    </w:p>
    <w:p w14:paraId="2D926E5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14:paraId="65A0E3F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w:t>
      </w:r>
    </w:p>
    <w:p w14:paraId="6856501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Наниматель жилого помещения по договору социального найма обязан:</w:t>
      </w:r>
    </w:p>
    <w:p w14:paraId="524ABE7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использовать жилое помещение по назначению и в пределах, которые установлены настоящим Кодексом;</w:t>
      </w:r>
    </w:p>
    <w:p w14:paraId="1879EC1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обеспечивать сохранность жилого помещения;</w:t>
      </w:r>
    </w:p>
    <w:p w14:paraId="1862264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поддерживать надлежащее состояние жилого помещения;</w:t>
      </w:r>
    </w:p>
    <w:p w14:paraId="08639DC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проводить текущий ремонт жилого помещения;</w:t>
      </w:r>
    </w:p>
    <w:p w14:paraId="70A7C9C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своевременно вносить плату за жилое помещение и коммунальные услуги;</w:t>
      </w:r>
    </w:p>
    <w:p w14:paraId="6FF4E13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14:paraId="2071A41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14:paraId="42B0285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68. Ответственность нанимателя жилого помещения по договору социального найма</w:t>
      </w:r>
    </w:p>
    <w:p w14:paraId="7B07AD3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14:paraId="708C6E7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69. Права и обязанности членов семьи нанимателя жилого помещения по договору социального найма</w:t>
      </w:r>
    </w:p>
    <w:p w14:paraId="5675DB1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14:paraId="0261D1F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14:paraId="7DC028A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Члены семьи нанимателя жилого помещения по договору социального найма должны быть указаны в договоре социального найма жилого помещения.</w:t>
      </w:r>
    </w:p>
    <w:p w14:paraId="4FE44C3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14:paraId="044B9CC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14:paraId="63CAB29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w:t>
      </w:r>
      <w:r w:rsidRPr="001D3AA2">
        <w:rPr>
          <w:rFonts w:ascii="Times New Roman" w:eastAsia="Times New Roman" w:hAnsi="Times New Roman" w:cs="Times New Roman"/>
          <w:sz w:val="24"/>
          <w:szCs w:val="24"/>
          <w:lang w:eastAsia="ru-RU"/>
        </w:rPr>
        <w:lastRenderedPageBreak/>
        <w:t>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14:paraId="723165E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14:paraId="6C201B9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71. Права и обязанности временно отсутствующих нанимателя жилого помещения по договору социального найма и членов его семьи</w:t>
      </w:r>
    </w:p>
    <w:p w14:paraId="26CFA90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14:paraId="07935EE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72. Право на обмен жилыми помещениями, предоставленными по договорам социального найма</w:t>
      </w:r>
    </w:p>
    <w:p w14:paraId="3BACD86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14:paraId="70F7A7E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14:paraId="67F0849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14:paraId="111B2F2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14:paraId="5AECE20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w:t>
      </w:r>
      <w:r w:rsidRPr="001D3AA2">
        <w:rPr>
          <w:rFonts w:ascii="Times New Roman" w:eastAsia="Times New Roman" w:hAnsi="Times New Roman" w:cs="Times New Roman"/>
          <w:sz w:val="24"/>
          <w:szCs w:val="24"/>
          <w:lang w:eastAsia="ru-RU"/>
        </w:rPr>
        <w:lastRenderedPageBreak/>
        <w:t>Федерации. Обмен жилыми помещениями осуществляется без ограничения количества его участников при соблюдении требований части 1 статьи 70 настоящего Кодекса.</w:t>
      </w:r>
    </w:p>
    <w:p w14:paraId="4CA71D5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73. Условия, при которых обмен жилыми помещениями между нанимателями данных помещений по договорам социального найма не допускается</w:t>
      </w:r>
    </w:p>
    <w:p w14:paraId="421DC92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Обмен жилыми помещениями между нанимателями данных помещений по договорам социального найма не допускается в случае, если:</w:t>
      </w:r>
    </w:p>
    <w:p w14:paraId="0BB9E31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к нанимателю обмениваемого жилого помещения предъявлен иск о расторжении или об изменении договора социального найма жилого помещения;</w:t>
      </w:r>
    </w:p>
    <w:p w14:paraId="754A872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право пользования обмениваемым жилым помещением оспаривается в судебном порядке;</w:t>
      </w:r>
    </w:p>
    <w:p w14:paraId="472EF4A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обмениваемое жилое помещение признано в установленном порядке непригодным для проживания;</w:t>
      </w:r>
    </w:p>
    <w:p w14:paraId="6F6C614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принято решение о сносе соответствующего дома или его переоборудовании для использования в других целях;</w:t>
      </w:r>
    </w:p>
    <w:p w14:paraId="2BDD3DA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принято решение о капитальном ремонте соответствующего дома с переустройством и (или) перепланировкой жилых помещений в этом доме;</w:t>
      </w:r>
    </w:p>
    <w:p w14:paraId="6194285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w:t>
      </w:r>
    </w:p>
    <w:p w14:paraId="0BDC22D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74. Оформление обмена жилыми помещениями между нанимателями данных помещений по договорам социального найма</w:t>
      </w:r>
    </w:p>
    <w:p w14:paraId="1731636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14:paraId="5CBF435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14:paraId="3086D05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14:paraId="3EF3B03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Отказ наймодателя в даче согласия на обмен жилыми помещениями допускается только в случаях, предусмотренных статьей 73 настоящего Кодекса. Отказ наймодателя в даче согласия на обмен может быть обжалован в судебном порядке.</w:t>
      </w:r>
    </w:p>
    <w:p w14:paraId="25BBE53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14:paraId="3454D0B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75. Признание обмена жилыми помещениями, предоставленными по договорам социального найма, недействительным</w:t>
      </w:r>
    </w:p>
    <w:p w14:paraId="34D7A14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14:paraId="4F52B50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14:paraId="32F782A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14:paraId="5C5CABA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76. Поднаем жилого помещения, предоставленного по договору социального найма</w:t>
      </w:r>
    </w:p>
    <w:p w14:paraId="6A31A46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14:paraId="0D7C8D2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14:paraId="7E4028E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14:paraId="7E6DD29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w:t>
      </w:r>
      <w:r w:rsidRPr="001D3AA2">
        <w:rPr>
          <w:rFonts w:ascii="Times New Roman" w:eastAsia="Times New Roman" w:hAnsi="Times New Roman" w:cs="Times New Roman"/>
          <w:sz w:val="24"/>
          <w:szCs w:val="24"/>
          <w:lang w:eastAsia="ru-RU"/>
        </w:rPr>
        <w:lastRenderedPageBreak/>
        <w:t>форм хронических заболеваний, указанных в предусмотренном пунктом 4 части 1 статьи 51 настоящего Кодекса перечне, а также в других предусмотренных федеральными законами случаях.</w:t>
      </w:r>
    </w:p>
    <w:p w14:paraId="5634352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77. Договор поднайма жилого помещения, предоставленного по договору социального найма</w:t>
      </w:r>
    </w:p>
    <w:p w14:paraId="2BE72A3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14:paraId="5E4ABFF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14:paraId="74B4487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14:paraId="434CEB3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14:paraId="78E8DC6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78. Плата за поднаем жилого помещения, предоставленного по договору социального найма</w:t>
      </w:r>
    </w:p>
    <w:p w14:paraId="185CF89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Договор поднайма жилого помещения, предоставленного по договору социального найма, является возмездным.</w:t>
      </w:r>
    </w:p>
    <w:p w14:paraId="41B9C5A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14:paraId="0EE0306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79. Прекращение и расторжение договора поднайма жилого помещения, предоставленного по договору социального найма</w:t>
      </w:r>
    </w:p>
    <w:p w14:paraId="49AD6A4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14:paraId="1CD332F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При прекращении договора социального найма жилого помещения прекращается договор поднайма такого жилого помещения.</w:t>
      </w:r>
    </w:p>
    <w:p w14:paraId="6D56C2E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Договор поднайма жилого помещения, предоставленного по договору социального найма, может быть расторгнут:</w:t>
      </w:r>
    </w:p>
    <w:p w14:paraId="3481342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по соглашению сторон;</w:t>
      </w:r>
    </w:p>
    <w:p w14:paraId="5BBB64C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при невыполнении поднанимателем условий договора поднайма жилого помещения.</w:t>
      </w:r>
    </w:p>
    <w:p w14:paraId="3F17377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14:paraId="78B770A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14:paraId="306A694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14:paraId="7D5586C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80. Временные жильцы</w:t>
      </w:r>
    </w:p>
    <w:p w14:paraId="551FA2A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учетной нормы, а для коммунальной квартиры - менее нормы предоставления.</w:t>
      </w:r>
    </w:p>
    <w:p w14:paraId="39AEF8E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Срок проживания временных жильцов не может превышать шесть месяцев подряд.</w:t>
      </w:r>
    </w:p>
    <w:p w14:paraId="088F2D1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14:paraId="77C1217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14:paraId="472DE43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части 4 </w:t>
      </w:r>
      <w:r w:rsidRPr="001D3AA2">
        <w:rPr>
          <w:rFonts w:ascii="Times New Roman" w:eastAsia="Times New Roman" w:hAnsi="Times New Roman" w:cs="Times New Roman"/>
          <w:sz w:val="24"/>
          <w:szCs w:val="24"/>
          <w:lang w:eastAsia="ru-RU"/>
        </w:rPr>
        <w:lastRenderedPageBreak/>
        <w:t>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14:paraId="4697FF5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14:paraId="502BC11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14:paraId="399C4FD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Федеральным законодательством и законодательством субъектов Российской Федерации могут быть предусмотрены помимо установленных частью 1 настоящей статьи иные основания замены гражданам жилых помещений.</w:t>
      </w:r>
    </w:p>
    <w:p w14:paraId="3CAF26C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82. Изменение договора социального найма жилого помещения</w:t>
      </w:r>
    </w:p>
    <w:p w14:paraId="266F3A9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14:paraId="1427A9B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14:paraId="50A5C84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83. Расторжение и прекращение договора социального найма жилого помещения</w:t>
      </w:r>
    </w:p>
    <w:p w14:paraId="0301825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Договор социального найма жилого помещения может быть расторгнут в любое время по соглашению сторон.</w:t>
      </w:r>
    </w:p>
    <w:p w14:paraId="6BF1498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14:paraId="229F5DD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14:paraId="56DF29A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Расторжение договора социального найма жилого помещения по требованию наймодателя допускается в судебном порядке в случае:</w:t>
      </w:r>
    </w:p>
    <w:p w14:paraId="4A4E399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невнесения нанимателем платы за жилое помещение и (или) коммунальные услуги в течение более шести месяцев;</w:t>
      </w:r>
    </w:p>
    <w:p w14:paraId="3603759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2) разрушения или повреждения жилого помещения нанимателем или другими гражданами, за действия которых он отвечает;</w:t>
      </w:r>
    </w:p>
    <w:p w14:paraId="3DC2529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систематического нарушения прав и законных интересов соседей, которое делает невозможным совместное проживание в одном жилом помещении;</w:t>
      </w:r>
    </w:p>
    <w:p w14:paraId="62E6F13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использования жилого помещения не по назначению.</w:t>
      </w:r>
    </w:p>
    <w:p w14:paraId="50C1026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14:paraId="17861C7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84. Выселение граждан из жилых помещений, предоставленных по договорам социального найма</w:t>
      </w:r>
    </w:p>
    <w:p w14:paraId="0EFDA13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Выселение граждан из жилых помещений, предоставленных по договорам социального найма, производится в судебном порядке:</w:t>
      </w:r>
    </w:p>
    <w:p w14:paraId="331DD0F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с предоставлением других благоустроенных жилых помещений по договорам социального найма;</w:t>
      </w:r>
    </w:p>
    <w:p w14:paraId="19E6200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с предоставлением других жилых помещений по договорам социального найма;</w:t>
      </w:r>
    </w:p>
    <w:p w14:paraId="2C67319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без предоставления других жилых помещений.</w:t>
      </w:r>
    </w:p>
    <w:p w14:paraId="0DE541A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85. Выселение граждан из жилых помещений с предоставлением других благоустроенных жилых помещений по договорам социального найма</w:t>
      </w:r>
    </w:p>
    <w:p w14:paraId="2F152D9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14:paraId="5A82C5F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дом, в котором находится жилое помещение, подлежит сносу;</w:t>
      </w:r>
    </w:p>
    <w:p w14:paraId="65F21D0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жилое помещение подлежит переводу в нежилое помещение;</w:t>
      </w:r>
    </w:p>
    <w:p w14:paraId="144F7BA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жилое помещение признано непригодным для проживания;</w:t>
      </w:r>
    </w:p>
    <w:p w14:paraId="484718F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14:paraId="6A95CC7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14:paraId="0FD2D4E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86. Порядок предоставления жилого помещения по договору социального найма в связи со сносом дома</w:t>
      </w:r>
    </w:p>
    <w:p w14:paraId="263EF85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w:t>
      </w:r>
      <w:r w:rsidRPr="001D3AA2">
        <w:rPr>
          <w:rFonts w:ascii="Times New Roman" w:eastAsia="Times New Roman" w:hAnsi="Times New Roman" w:cs="Times New Roman"/>
          <w:sz w:val="24"/>
          <w:szCs w:val="24"/>
          <w:lang w:eastAsia="ru-RU"/>
        </w:rPr>
        <w:lastRenderedPageBreak/>
        <w:t>сносе такого дома, предоставляются другие благоустроенные жилые помещения по договорам социального найма.</w:t>
      </w:r>
    </w:p>
    <w:p w14:paraId="58CADC1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14:paraId="7969D25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14:paraId="6BB8379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14:paraId="153974C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части 8 статьи 5 указанного Федерального закона.</w:t>
      </w:r>
    </w:p>
    <w:p w14:paraId="584280F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88. Порядок предоставления жилого помещения в связи с проведением капитального ремонта или реконструкции дома</w:t>
      </w:r>
    </w:p>
    <w:p w14:paraId="0A5A48D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14:paraId="44A83F8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14:paraId="059A3AC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14:paraId="08CE574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14:paraId="6EF767A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89. Предоставление гражданам другого благоустроенного жилого помещения по договору социального найма в связи с выселением</w:t>
      </w:r>
    </w:p>
    <w:p w14:paraId="2451681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Предоставляемое гражданам в связи с выселением по основаниям, которые предусмотрены статьями 86 - 88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14:paraId="6212E0C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14:paraId="0946AC8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Жилое помещение, предоставляемое гражданину, выселяемому в судебном порядке, должно быть указано в решении суда о выселении.</w:t>
      </w:r>
    </w:p>
    <w:p w14:paraId="7756912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14:paraId="4F0AC57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14:paraId="6B46CA8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14:paraId="15D4D53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w:t>
      </w:r>
      <w:r w:rsidRPr="001D3AA2">
        <w:rPr>
          <w:rFonts w:ascii="Times New Roman" w:eastAsia="Times New Roman" w:hAnsi="Times New Roman" w:cs="Times New Roman"/>
          <w:sz w:val="24"/>
          <w:szCs w:val="24"/>
          <w:lang w:eastAsia="ru-RU"/>
        </w:rPr>
        <w:lastRenderedPageBreak/>
        <w:t>или других заинтересованных лиц выселяются в судебном порядке без предоставления другого жилого помещения.</w:t>
      </w:r>
    </w:p>
    <w:p w14:paraId="21048B1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14:paraId="46594268"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Раздел IV. СПЕЦИАЛИЗИРОВАННЫЙ ЖИЛИЩНЫЙ ФОНД</w:t>
      </w:r>
    </w:p>
    <w:p w14:paraId="69556114"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Глава 9. ЖИЛЫЕ ПОМЕЩЕНИЯ СПЕЦИАЛИЗИРОВАННОГО</w:t>
      </w:r>
    </w:p>
    <w:p w14:paraId="0B7A192E"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ЖИЛИЩНОГО ФОНДА</w:t>
      </w:r>
    </w:p>
    <w:p w14:paraId="6624B62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92. Виды жилых помещений специализированного жилищного фонда</w:t>
      </w:r>
    </w:p>
    <w:p w14:paraId="296DCC9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К жилым помещениям специализированного жилищного фонда (далее - специализированные жилые помещения) относятся:</w:t>
      </w:r>
    </w:p>
    <w:p w14:paraId="744E9A7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служебные жилые помещения;</w:t>
      </w:r>
    </w:p>
    <w:p w14:paraId="0687B5E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жилые помещения в общежитиях;</w:t>
      </w:r>
    </w:p>
    <w:p w14:paraId="1F58F72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жилые помещения маневренного фонда;</w:t>
      </w:r>
    </w:p>
    <w:p w14:paraId="330EE73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жилые помещения в домах системы социального обслуживания населения;</w:t>
      </w:r>
    </w:p>
    <w:p w14:paraId="5DC9047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жилые помещения фонда для временного поселения вынужденных переселенцев;</w:t>
      </w:r>
    </w:p>
    <w:p w14:paraId="03BD411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жилые помещения фонда для временного поселения лиц, признанных беженцами;</w:t>
      </w:r>
    </w:p>
    <w:p w14:paraId="0E77E75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жилые помещения для социальной защиты отдельных категорий граждан;</w:t>
      </w:r>
    </w:p>
    <w:p w14:paraId="28F33E2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14:paraId="16A49C4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14:paraId="440B895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14:paraId="09A1722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Статья 93. Назначение служебных жилых помещений</w:t>
      </w:r>
    </w:p>
    <w:p w14:paraId="11A512F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14:paraId="04D47A0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94. Назначение жилых помещений в общежитиях</w:t>
      </w:r>
    </w:p>
    <w:p w14:paraId="665AF7A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Жилые помещения в общежитиях предназначены для временного проживания граждан в период их работы, службы или обучения.</w:t>
      </w:r>
    </w:p>
    <w:p w14:paraId="4ADC6F1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Под общежития предоставляются специально построенные или переоборудованные для этих целей дома либо части домов.</w:t>
      </w:r>
    </w:p>
    <w:p w14:paraId="059F2EB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Жилые помещения в общежитиях укомплектовываются мебелью и другими необходимыми для проживания граждан предметами.</w:t>
      </w:r>
    </w:p>
    <w:p w14:paraId="46CEBB2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95. Назначение жилых помещений маневренного фонда</w:t>
      </w:r>
    </w:p>
    <w:p w14:paraId="03EF91C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Жилые помещения маневренного фонда предназначены для временного проживания:</w:t>
      </w:r>
    </w:p>
    <w:p w14:paraId="18B75BE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14:paraId="4D4C742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09108C2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граждан, у которых единственные жилые помещения стали непригодными для проживания в результате чрезвычайных обстоятельств;</w:t>
      </w:r>
    </w:p>
    <w:p w14:paraId="5ADC9BE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иных граждан в случаях, предусмотренных законодательством.</w:t>
      </w:r>
    </w:p>
    <w:p w14:paraId="5C56364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96. Назначение жилых помещений в домах системы социального обслуживания населения</w:t>
      </w:r>
    </w:p>
    <w:p w14:paraId="726C11B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14:paraId="36F0528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97. Назначение жилых помещений фондов для временного поселения вынужденных переселенцев и лиц, признанных беженцами</w:t>
      </w:r>
    </w:p>
    <w:p w14:paraId="3C99DB2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14:paraId="757A560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98. Назначение жилых помещений для социальной защиты отдельных категорий граждан</w:t>
      </w:r>
    </w:p>
    <w:p w14:paraId="7142BD4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14:paraId="2864474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14:paraId="2A102E3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14:paraId="49C9B44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14:paraId="5A158F0F"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Глава 10. ПРЕДОСТАВЛЕНИЕ СПЕЦИАЛИЗИРОВАННЫХ</w:t>
      </w:r>
    </w:p>
    <w:p w14:paraId="081E240B"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ЖИЛЫХ ПОМЕЩЕНИЙ И ПОЛЬЗОВАНИЕ ИМИ</w:t>
      </w:r>
    </w:p>
    <w:p w14:paraId="07597B9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99. Основания предоставления специализированных жилых помещений</w:t>
      </w:r>
    </w:p>
    <w:p w14:paraId="0EE5F45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14:paraId="26DA995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14:paraId="2B38CD1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100. Договор найма специализированного жилого помещения</w:t>
      </w:r>
    </w:p>
    <w:p w14:paraId="3D2086D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14:paraId="23E24C7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2. Договор найма специализированного жилого помещения заключается на основании решения о предоставлении такого помещения.</w:t>
      </w:r>
    </w:p>
    <w:p w14:paraId="3B9B261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14:paraId="4A117CE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14:paraId="1BF0778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К пользованию специализированными жилыми помещениями по договорам найма таких жилых помещений применяются правила, предусмотренные статьей 65, частями 3 и 4 статьи 67 и статьей 69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частями 2 - 4 статьи 31, статьей 65 и частями 3 и 4 статьи 67 настоящего Кодекса.</w:t>
      </w:r>
    </w:p>
    <w:p w14:paraId="7325CA2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В договоре найма специализированного жилого помещения указываются члены семьи нанимателя.</w:t>
      </w:r>
    </w:p>
    <w:p w14:paraId="0BC869A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Договор найма специализированного жилого помещения заключается в письменной форме.</w:t>
      </w:r>
    </w:p>
    <w:p w14:paraId="2288C89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 Типовые договоры найма специализированных жилых помещений утверждаются Правительством Российской Федерации.</w:t>
      </w:r>
    </w:p>
    <w:p w14:paraId="748300F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101. Расторжение договора найма специализированного жилого помещения</w:t>
      </w:r>
    </w:p>
    <w:p w14:paraId="60C82C7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Договор найма специализированного жилого помещения может быть расторгнут в любое время по соглашению сторон.</w:t>
      </w:r>
    </w:p>
    <w:p w14:paraId="7A5DAD8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Наниматель специализированного жилого помещения в любое время может расторгнуть договор найма специализированного жилого помещения.</w:t>
      </w:r>
    </w:p>
    <w:p w14:paraId="76D658D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статьей 83 настоящего Кодекса случаях.</w:t>
      </w:r>
    </w:p>
    <w:p w14:paraId="181B6A2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102. Прекращение договора найма специализированного жилого помещения</w:t>
      </w:r>
    </w:p>
    <w:p w14:paraId="6EC4349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14:paraId="7823015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w:t>
      </w:r>
      <w:r w:rsidRPr="001D3AA2">
        <w:rPr>
          <w:rFonts w:ascii="Times New Roman" w:eastAsia="Times New Roman" w:hAnsi="Times New Roman" w:cs="Times New Roman"/>
          <w:sz w:val="24"/>
          <w:szCs w:val="24"/>
          <w:lang w:eastAsia="ru-RU"/>
        </w:rPr>
        <w:lastRenderedPageBreak/>
        <w:t>такое жилое помещение, является стороной трудового договора с работником - нанимателем такого жилого помещения.</w:t>
      </w:r>
    </w:p>
    <w:p w14:paraId="71F82BB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103. Выселение граждан из специализированных жилых помещений</w:t>
      </w:r>
    </w:p>
    <w:p w14:paraId="58B2111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настоящего Кодекса и частью 2 настоящей статьи.</w:t>
      </w:r>
    </w:p>
    <w:p w14:paraId="4246010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14:paraId="12A1944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14:paraId="5BC2268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пенсионеры по старости;</w:t>
      </w:r>
    </w:p>
    <w:p w14:paraId="424C245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члены семьи работника, которому было предоставлено служебное жилое помещение или жилое помещение в общежитии и который умер;</w:t>
      </w:r>
    </w:p>
    <w:p w14:paraId="7E1AF2A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14:paraId="6ADBAA5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p>
    <w:p w14:paraId="0823868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статьи 102 настоящего Кодекса, осуществляется прежним собственником или юридическим лицом, передающими соответствующие жилые помещения.</w:t>
      </w:r>
    </w:p>
    <w:p w14:paraId="55ECD3A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14:paraId="79810CC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Статья 104. Предоставление служебных жилых помещений</w:t>
      </w:r>
    </w:p>
    <w:p w14:paraId="66D511D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Служебные жилые помещения предоставляются гражданам в виде жилого дома, отдельной квартиры.</w:t>
      </w:r>
    </w:p>
    <w:p w14:paraId="1719C78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Категории граждан, которым предоставляются служебные жилые помещения, устанавливаются:</w:t>
      </w:r>
    </w:p>
    <w:p w14:paraId="5307A9B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органом государственной власти Российской Федерации - в жилищном фонде Российской Федерации;</w:t>
      </w:r>
    </w:p>
    <w:p w14:paraId="68074D2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органом государственной власти субъекта Российской Федерации - в жилищном фонде субъекта Российской Федерации;</w:t>
      </w:r>
    </w:p>
    <w:p w14:paraId="7B28231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органом местного самоуправления - в муниципальном жилищном фонде.</w:t>
      </w:r>
    </w:p>
    <w:p w14:paraId="4DD80E1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14:paraId="74A15A4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105. Предоставление жилых помещений в общежитиях</w:t>
      </w:r>
    </w:p>
    <w:p w14:paraId="6D10378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Жилые помещения в общежитиях предоставляются из расчета не менее шести квадратных метров жилой площади на одного человека.</w:t>
      </w:r>
    </w:p>
    <w:p w14:paraId="222FB7B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учебы, а также увольнение со службы является основанием прекращения договора найма жилого помещения в общежитии.</w:t>
      </w:r>
    </w:p>
    <w:p w14:paraId="1BA8012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106. Предоставление жилых помещений маневренного фонда</w:t>
      </w:r>
    </w:p>
    <w:p w14:paraId="17414A4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Жилые помещения маневренного фонда предоставляются из расчета не менее чем шесть квадратных метров жилой площади на одного человека.</w:t>
      </w:r>
    </w:p>
    <w:p w14:paraId="3ECB4B1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Договор найма жилого помещения маневренного фонда заключается на период:</w:t>
      </w:r>
    </w:p>
    <w:p w14:paraId="180CFEF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до завершения капитального ремонта или реконструкции дома (при заключении такого договора с гражданами, указанными в пункте 1 статьи 95 настоящего Кодекса);</w:t>
      </w:r>
    </w:p>
    <w:p w14:paraId="459DE70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статьи 95 настоящего Кодекса);</w:t>
      </w:r>
    </w:p>
    <w:p w14:paraId="55B4D23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w:t>
      </w:r>
      <w:r w:rsidRPr="001D3AA2">
        <w:rPr>
          <w:rFonts w:ascii="Times New Roman" w:eastAsia="Times New Roman" w:hAnsi="Times New Roman" w:cs="Times New Roman"/>
          <w:sz w:val="24"/>
          <w:szCs w:val="24"/>
          <w:lang w:eastAsia="ru-RU"/>
        </w:rPr>
        <w:lastRenderedPageBreak/>
        <w:t>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статьи 95 настоящего Кодекса);</w:t>
      </w:r>
    </w:p>
    <w:p w14:paraId="14F10CD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установленный законодательством (при заключении такого договора с гражданами, указанными в пункте 4 статьи 95 настоящего Кодекса).</w:t>
      </w:r>
    </w:p>
    <w:p w14:paraId="7E86D99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14:paraId="165754B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107. Предоставление жилых помещений в домах системы социального обслуживания населения</w:t>
      </w:r>
    </w:p>
    <w:p w14:paraId="2F5AEED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14:paraId="4E89849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108. Предоставление жилых помещений фондов для временного поселения вынужденных переселенцев и лиц, признанных беженцами</w:t>
      </w:r>
    </w:p>
    <w:p w14:paraId="0CAFC66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14:paraId="4E5B56C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109. Предоставление жилых помещений для социальной защиты отдельных категорий граждан</w:t>
      </w:r>
    </w:p>
    <w:p w14:paraId="211DDA3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14:paraId="1148CDA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14:paraId="3106C54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14:paraId="6BCA27E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14:paraId="456A9CB8"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Раздел V. ЖИЛИЩНЫЕ И ЖИЛИЩНО-СТРОИТЕЛЬНЫЕ КООПЕРАТИВЫ</w:t>
      </w:r>
    </w:p>
    <w:p w14:paraId="260B0ECB"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Глава 11. ОРГАНИЗАЦИЯ И ДЕЯТЕЛЬНОСТЬ ЖИЛИЩНЫХ</w:t>
      </w:r>
    </w:p>
    <w:p w14:paraId="11435452"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И ЖИЛИЩНО-СТРОИТЕЛЬНЫХ КООПЕРАТИВОВ</w:t>
      </w:r>
    </w:p>
    <w:p w14:paraId="5F0687B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110. Жилищные и жилищно-строительные кооперативы</w:t>
      </w:r>
    </w:p>
    <w:p w14:paraId="1891144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14:paraId="10C2D1D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14:paraId="1CF9D35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14:paraId="372E8CF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Жилищные и жилищно-строительные кооперативы (далее также -жилищные кооперативы) являются потребительскими кооперативами.</w:t>
      </w:r>
    </w:p>
    <w:p w14:paraId="0FE20AE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14:paraId="6DC9752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111. Право на вступление в жилищные кооперативы</w:t>
      </w:r>
    </w:p>
    <w:p w14:paraId="64A0DB5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Членом жилищного кооператива может быть:</w:t>
      </w:r>
    </w:p>
    <w:p w14:paraId="0A0CA2F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гражданин, достигший возраста шестнадцати лет;</w:t>
      </w:r>
    </w:p>
    <w:p w14:paraId="21D4438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юридическое лицо в случае, установленном законодательством Российской Федерации;</w:t>
      </w:r>
    </w:p>
    <w:p w14:paraId="672E960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14:paraId="013EBFE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Категории граждан, указанных в статье 49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14:paraId="5F53975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112. Организация жилищного кооператива</w:t>
      </w:r>
    </w:p>
    <w:p w14:paraId="24E2C45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14:paraId="2A92548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Решение об организации жилищного кооператива принимается собранием учредителей.</w:t>
      </w:r>
    </w:p>
    <w:p w14:paraId="4AC2B27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В собрании учредителей жилищного кооператива вправе участвовать лица, желающие организовать жилищный кооператив.</w:t>
      </w:r>
    </w:p>
    <w:p w14:paraId="2A4541C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14:paraId="3DF8E16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14:paraId="0FED220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Решение собрания учредителей жилищного кооператива оформляется протоколом.</w:t>
      </w:r>
    </w:p>
    <w:p w14:paraId="173E99E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113. Устав жилищного кооператива</w:t>
      </w:r>
    </w:p>
    <w:p w14:paraId="57A2A0A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14:paraId="14F95AC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Устав жилищного кооператива может содержать другие не противоречащие настоящему Кодексу, другим федеральным законам положения.</w:t>
      </w:r>
    </w:p>
    <w:p w14:paraId="3D1BEAF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114. Государственная регистрация жилищного кооператива</w:t>
      </w:r>
    </w:p>
    <w:p w14:paraId="7311F6C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14:paraId="1335CD9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115. Органы управления жилищного кооператива</w:t>
      </w:r>
    </w:p>
    <w:p w14:paraId="121E1A9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Органами управления жилищного кооператива являются:</w:t>
      </w:r>
    </w:p>
    <w:p w14:paraId="27EFC85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общее собрание членов жилищного кооператива;</w:t>
      </w:r>
    </w:p>
    <w:p w14:paraId="34E45F4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14:paraId="38282C2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правление жилищного кооператива и председатель правления жилищного кооператива.</w:t>
      </w:r>
    </w:p>
    <w:p w14:paraId="78332D6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Статья 116. Управление в жилищном кооперативе</w:t>
      </w:r>
    </w:p>
    <w:p w14:paraId="5E60F88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14:paraId="492BD4B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14:paraId="318C8A1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116.1. Требования к должностным лицам жилищного кооператива</w:t>
      </w:r>
    </w:p>
    <w:p w14:paraId="779A2F6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14:paraId="7119723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имеющие судимость за умышленные преступления;</w:t>
      </w:r>
    </w:p>
    <w:p w14:paraId="783F5BC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в отношении которых не истек срок, в течение которого они считаются подвергнутыми административному наказанию в виде дисквалификации;</w:t>
      </w:r>
    </w:p>
    <w:p w14:paraId="31AFE8B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14:paraId="4480443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117. Общее собрание членов жилищного кооператива</w:t>
      </w:r>
    </w:p>
    <w:p w14:paraId="07C6F77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14:paraId="771023C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14:paraId="4139BF8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Общее собрание членов жилищного кооператива избирает органы управления жилищного кооператива и органы контроля за его деятельностью.</w:t>
      </w:r>
    </w:p>
    <w:p w14:paraId="5F75219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Решение общего собрания членов жилищного кооператива оформляется протоколом.</w:t>
      </w:r>
    </w:p>
    <w:p w14:paraId="2B957FC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Статья 118. Правление жилищного кооператива</w:t>
      </w:r>
    </w:p>
    <w:p w14:paraId="2153054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14:paraId="08FE396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14:paraId="1BEDF32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14:paraId="1294D50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Правление жилищного кооператива подотчетно общему собранию членов кооператива (конференции).</w:t>
      </w:r>
    </w:p>
    <w:p w14:paraId="72BCAB6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119. Председатель правления жилищного кооператива</w:t>
      </w:r>
    </w:p>
    <w:p w14:paraId="4B07998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14:paraId="7D99C27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Председатель правления жилищного кооператива:</w:t>
      </w:r>
    </w:p>
    <w:p w14:paraId="0EC5EA5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обеспечивает выполнение решений правления кооператива;</w:t>
      </w:r>
    </w:p>
    <w:p w14:paraId="59BC759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без доверенности действует от имени кооператива, в том числе представляет его интересы и совершает сделки;</w:t>
      </w:r>
    </w:p>
    <w:p w14:paraId="2DF89F4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14:paraId="3602B30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14:paraId="209A8CF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120. Ревизионная комиссия (ревизор) жилищного кооператива</w:t>
      </w:r>
    </w:p>
    <w:p w14:paraId="641E20B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14:paraId="72D9EF8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Ревизионная комиссия жилищного кооператива из своего состава избирает председателя ревизионной комиссии.</w:t>
      </w:r>
    </w:p>
    <w:p w14:paraId="2DC7398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3. Ревизионная комиссия (ревизор) жилищного кооператива:</w:t>
      </w:r>
    </w:p>
    <w:p w14:paraId="4EF7CDE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в обязательном порядке проводит плановые ревизии финансово-хозяйственной деятельности жилищного кооператива не реже одного раза в год;</w:t>
      </w:r>
    </w:p>
    <w:p w14:paraId="13A2340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14:paraId="50B239E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отчитывается перед общим собранием членов кооператива (конференцией) о своей деятельности.</w:t>
      </w:r>
    </w:p>
    <w:p w14:paraId="6064DC9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14:paraId="187050A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Порядок работы ревизионной комиссии (ревизора) жилищного кооператива определяется уставом кооператива и другими документами кооператива.</w:t>
      </w:r>
    </w:p>
    <w:p w14:paraId="27D1B89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121. Прием в члены жилищного кооператива</w:t>
      </w:r>
    </w:p>
    <w:p w14:paraId="33A2F74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14:paraId="0DF5661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14:paraId="1A5B420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122. Реорганизация жилищного кооператива</w:t>
      </w:r>
    </w:p>
    <w:p w14:paraId="3A00B1B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Жилищный кооператив по решению общего собрания его членов (конференции) может быть преобразован в товарищество собственников жилья.</w:t>
      </w:r>
    </w:p>
    <w:p w14:paraId="47AE11D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123. Ликвидация жилищного кооператива</w:t>
      </w:r>
    </w:p>
    <w:p w14:paraId="7BEF61E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Жилищный кооператив может быть ликвидирован по основаниям и в порядке, которые предусмотрены гражданским законодательством.</w:t>
      </w:r>
    </w:p>
    <w:p w14:paraId="298CFF31"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Глава 12. ПРАВОВОЕ ПОЛОЖЕНИЕ ЧЛЕНОВ ЖИЛИЩНЫХ КООПЕРАТИВОВ</w:t>
      </w:r>
    </w:p>
    <w:p w14:paraId="2126CDE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124. Предоставление жилого помещения в домах жилищного кооператива</w:t>
      </w:r>
    </w:p>
    <w:p w14:paraId="68B5B4E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14:paraId="1DE95B7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14:paraId="1C67508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14:paraId="428A2D6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125. Право на пай члена жилищного кооператива</w:t>
      </w:r>
    </w:p>
    <w:p w14:paraId="49FBBB4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Порядок и условия внесения паевого взноса членом жилищного кооператива определяются уставом жилищного кооператива.</w:t>
      </w:r>
    </w:p>
    <w:p w14:paraId="594B7E5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Пай может принадлежать одному или нескольким гражданам либо юридическим лицам.</w:t>
      </w:r>
    </w:p>
    <w:p w14:paraId="403B6FC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126. Временные жильцы в жилом помещении в доме жилищного кооператива</w:t>
      </w:r>
    </w:p>
    <w:p w14:paraId="433C15C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статьей 80 настоящего Кодекса.</w:t>
      </w:r>
    </w:p>
    <w:p w14:paraId="731BA5F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127. Раздел жилого помещения в доме жилищного кооператива</w:t>
      </w:r>
    </w:p>
    <w:p w14:paraId="06BAE38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14:paraId="4AB8649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Споры о разделе жилого помещения в доме жилищного кооператива разрешаются в судебном порядке.</w:t>
      </w:r>
    </w:p>
    <w:p w14:paraId="1EF738C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128. Сдача внаем жилого помещения в доме жилищного кооператива</w:t>
      </w:r>
    </w:p>
    <w:p w14:paraId="0D49771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14:paraId="566B916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14:paraId="77B66F5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Сдача внаем жилого помещения в доме жилищного кооператива осуществляется по правилам, предусмотренным статьями 76 - 79 настоящего Кодекса.</w:t>
      </w:r>
    </w:p>
    <w:p w14:paraId="2CDA42A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129. Право собственности на жилое помещение в многоквартирном доме члена жилищного кооператива</w:t>
      </w:r>
    </w:p>
    <w:p w14:paraId="4C3C102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14:paraId="3744A24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главы 6 настоящего Кодекса.</w:t>
      </w:r>
    </w:p>
    <w:p w14:paraId="5F1340A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130. Прекращение членства в жилищном кооперативе</w:t>
      </w:r>
    </w:p>
    <w:p w14:paraId="00A4615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Членство в жилищном кооперативе прекращается в случае:</w:t>
      </w:r>
    </w:p>
    <w:p w14:paraId="3D365D0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выхода члена кооператива;</w:t>
      </w:r>
    </w:p>
    <w:p w14:paraId="699BD85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исключения члена кооператива;</w:t>
      </w:r>
    </w:p>
    <w:p w14:paraId="1AC8790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ликвидации юридического лица, являющегося членом кооператива;</w:t>
      </w:r>
    </w:p>
    <w:p w14:paraId="17D6A93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ликвидации жилищного кооператива;</w:t>
      </w:r>
    </w:p>
    <w:p w14:paraId="2126E0B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смерти гражданина, являющегося членом жилищного кооператива.</w:t>
      </w:r>
    </w:p>
    <w:p w14:paraId="6B87099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14:paraId="3686F80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14:paraId="72E55A2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14:paraId="63BFE2C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131. Преимущественное право вступления в члены жилищного кооператива в случае наследования пая</w:t>
      </w:r>
    </w:p>
    <w:p w14:paraId="536AF1A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14:paraId="48C4C6C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14:paraId="400B25A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w:t>
      </w:r>
    </w:p>
    <w:p w14:paraId="06B02B3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частях 1 - 3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14:paraId="2F76DBF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132. Возврат паевого взноса члену жилищного кооператива, исключенному из жилищного кооператива</w:t>
      </w:r>
    </w:p>
    <w:p w14:paraId="7DE227D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14:paraId="681E4B8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133. Выселение бывшего члена жилищного кооператива</w:t>
      </w:r>
    </w:p>
    <w:p w14:paraId="6D44425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14:paraId="6EB2350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В случае отказа освободить жилое помещение указанные в части 1 настоящей статьи граждане подлежат выселению в судебном порядке без предоставления другого жилого помещения.</w:t>
      </w:r>
    </w:p>
    <w:p w14:paraId="45A978E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134. Обеспечение членов жилищного кооператива жилыми помещениями в связи со сносом дома</w:t>
      </w:r>
    </w:p>
    <w:p w14:paraId="11901FA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статьями 32 и 86 настоящего Кодекса соответственно для членов жилищного кооператива, выплативших пай и не выплативших пая.</w:t>
      </w:r>
    </w:p>
    <w:p w14:paraId="611ABBBB"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Раздел VI. ТОВАРИЩЕСТВО СОБСТВЕННИКОВ ЖИЛЬЯ</w:t>
      </w:r>
    </w:p>
    <w:p w14:paraId="59A0D703"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Глава 13. СОЗДАНИЕ И ДЕЯТЕЛЬНОСТЬ ТОВАРИЩЕСТВА</w:t>
      </w:r>
    </w:p>
    <w:p w14:paraId="0A658561"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СОБСТВЕННИКОВ ЖИЛЬЯ</w:t>
      </w:r>
    </w:p>
    <w:p w14:paraId="73BA944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135. Товарищество собственников жилья</w:t>
      </w:r>
    </w:p>
    <w:p w14:paraId="57D86BC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части 2 статьи 136 настоящего Кодекса, имуществом собственников помещений в нескольких многоквартирных домах или имуществом собственников нескольких жилых домов, </w:t>
      </w:r>
      <w:r w:rsidRPr="001D3AA2">
        <w:rPr>
          <w:rFonts w:ascii="Times New Roman" w:eastAsia="Times New Roman" w:hAnsi="Times New Roman" w:cs="Times New Roman"/>
          <w:sz w:val="24"/>
          <w:szCs w:val="24"/>
          <w:lang w:eastAsia="ru-RU"/>
        </w:rPr>
        <w:lastRenderedPageBreak/>
        <w:t>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14:paraId="24AB531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Устав товарищества собственников жилья принимается на общем собрании, которое проводится в порядке, установленном статьями 45 - 48 настоящего Кодекса, большинством голосов от общего числа голосов собственников помещений в многоквартирном доме.</w:t>
      </w:r>
    </w:p>
    <w:p w14:paraId="5B9F49C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14:paraId="08DD7E5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Товарищество собственников жилья создается без ограничения срока деятельности, если иное не предусмотрено уставом товарищества.</w:t>
      </w:r>
    </w:p>
    <w:p w14:paraId="34452B9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14:paraId="5CA64B7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14:paraId="72A93D7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136. Создание и государственная регистрация товарищества собственников жилья</w:t>
      </w:r>
    </w:p>
    <w:p w14:paraId="61A7CB0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14:paraId="7D24D2C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14:paraId="08B763E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Товарищество собственников жилья может быть создано:</w:t>
      </w:r>
    </w:p>
    <w:p w14:paraId="7E806A8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1) собственниками помещений в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14:paraId="1F84E16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14:paraId="47C7937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14:paraId="4E7129C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К товариществу собственников жилья, созданному в соответствии с пунктом 2 части 2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14:paraId="665C803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14:paraId="05AEF44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137. Права товарищества собственников жилья</w:t>
      </w:r>
    </w:p>
    <w:p w14:paraId="23DD1F4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1. Товарищество собственников жилья вправе:</w:t>
      </w:r>
    </w:p>
    <w:p w14:paraId="7505D37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14:paraId="7B8D580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14:paraId="787838B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14:paraId="3724119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выполнять работы для собственников помещений в многоквартирном доме и предоставлять им услуги;</w:t>
      </w:r>
    </w:p>
    <w:p w14:paraId="7DC4346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пользоваться предоставляемыми банками кредитами в порядке и на условиях, которые предусмотрены законодательством;</w:t>
      </w:r>
    </w:p>
    <w:p w14:paraId="6B1B767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передавать по договору материальные и денежные средства лицам, выполняющим для товарищества работы и предоставляющим товариществу услуги;</w:t>
      </w:r>
    </w:p>
    <w:p w14:paraId="179C704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продавать и передавать во временное пользование, обменивать имущество, принадлежащее товариществу.</w:t>
      </w:r>
    </w:p>
    <w:p w14:paraId="678CEEF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14:paraId="24B7A3D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предоставлять в пользование или ограниченное пользование часть общего имущества в многоквартирном доме;</w:t>
      </w:r>
    </w:p>
    <w:p w14:paraId="341628F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14:paraId="512EFAE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14:paraId="125C41F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14:paraId="785B769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заключать сделки и совершать иные отвечающие целям и задачам товарищества действия.</w:t>
      </w:r>
    </w:p>
    <w:p w14:paraId="67E1AB9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w:t>
      </w:r>
      <w:r w:rsidRPr="001D3AA2">
        <w:rPr>
          <w:rFonts w:ascii="Times New Roman" w:eastAsia="Times New Roman" w:hAnsi="Times New Roman" w:cs="Times New Roman"/>
          <w:sz w:val="24"/>
          <w:szCs w:val="24"/>
          <w:lang w:eastAsia="ru-RU"/>
        </w:rPr>
        <w:lastRenderedPageBreak/>
        <w:t>порядке вправе потребовать принудительного возмещения обязательных платежей и взносов.</w:t>
      </w:r>
    </w:p>
    <w:p w14:paraId="577FA76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14:paraId="5744F59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138. Обязанности товарищества собственников жилья</w:t>
      </w:r>
    </w:p>
    <w:p w14:paraId="0B8DF13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Товарищество собственников жилья обязано:</w:t>
      </w:r>
    </w:p>
    <w:p w14:paraId="5F6C1C5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14:paraId="5187AFA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осуществлять управление многоквартирным домом в порядке, установленном разделом VIII настоящего Кодекса;</w:t>
      </w:r>
    </w:p>
    <w:p w14:paraId="5D6BBF5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выполнять в порядке, предусмотренном законодательством, обязательства по договору;</w:t>
      </w:r>
    </w:p>
    <w:p w14:paraId="0999371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обеспечивать надлежащее санитарное и техническое состояние общего имущества в многоквартирном доме;</w:t>
      </w:r>
    </w:p>
    <w:p w14:paraId="55E435B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14:paraId="2EEC9F3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14:paraId="46A3F71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14:paraId="1B4BE4F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14:paraId="499C5C0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части 2 статьи 20 настоящего Кодекса;</w:t>
      </w:r>
    </w:p>
    <w:p w14:paraId="0E83797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10) представлять в уполномоченные органы исполнительной власти субъектов Российской Федерации, указанные в части 2 статьи 20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w:t>
      </w:r>
      <w:r w:rsidRPr="001D3AA2">
        <w:rPr>
          <w:rFonts w:ascii="Times New Roman" w:eastAsia="Times New Roman" w:hAnsi="Times New Roman" w:cs="Times New Roman"/>
          <w:sz w:val="24"/>
          <w:szCs w:val="24"/>
          <w:lang w:eastAsia="ru-RU"/>
        </w:rPr>
        <w:lastRenderedPageBreak/>
        <w:t>приложением заверенных председателем товарищества и секретарем общего собрания членов товарищества копий текстов соответствующих изменений.</w:t>
      </w:r>
    </w:p>
    <w:p w14:paraId="64D8C7C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139. Утратила силу.</w:t>
      </w:r>
    </w:p>
    <w:p w14:paraId="6B7480B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140. Реорганизация товарищества собственников жилья</w:t>
      </w:r>
    </w:p>
    <w:p w14:paraId="6F7BF15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Реорганизация товарищества собственников жилья осуществляется на основании и в порядке, которые установлены гражданским законодательством.</w:t>
      </w:r>
    </w:p>
    <w:p w14:paraId="00E7257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14:paraId="3E955EB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частью 1 статьи 136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14:paraId="035F381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частью 1 статьи 136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14:paraId="76F7DD1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141. Ликвидация товарищества собственников жилья</w:t>
      </w:r>
    </w:p>
    <w:p w14:paraId="1DE8A1A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Ликвидация товарищества собственников жилья осуществляется на основании и в порядке, которые установлены гражданским законодательством.</w:t>
      </w:r>
    </w:p>
    <w:p w14:paraId="008F553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14:paraId="15C52A5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142. Объединение товариществ собственников жилья</w:t>
      </w:r>
    </w:p>
    <w:p w14:paraId="47F66C7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14:paraId="53AC68FC"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Глава 14. ПРАВОВОЕ ПОЛОЖЕНИЕ ЧЛЕНОВ</w:t>
      </w:r>
    </w:p>
    <w:p w14:paraId="184479D8"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ТОВАРИЩЕСТВА СОБСТВЕННИКОВ ЖИЛЬЯ</w:t>
      </w:r>
    </w:p>
    <w:p w14:paraId="1603155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143. Членство в товариществе собственников жилья</w:t>
      </w:r>
    </w:p>
    <w:p w14:paraId="0F562AC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14:paraId="77B315E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14:paraId="2C5B954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14:paraId="5079DF1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14:paraId="6E714914"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(часть 4 введена Федеральным законом от 04.06.2011 N 123-ФЗ)</w:t>
      </w:r>
    </w:p>
    <w:p w14:paraId="0B0D738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Член товарищества собственников жилья обязан предоставить правлению товарищества достоверные сведения, предусмотренные частью 4 настоящей статьи, и своевременно информировать правление товарищества об их изменении.</w:t>
      </w:r>
    </w:p>
    <w:p w14:paraId="1E161E9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статье 161 настоящего Кодекса способов управления многоквартирным домом.</w:t>
      </w:r>
    </w:p>
    <w:p w14:paraId="519F8BA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14:paraId="70BE2E0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14:paraId="4AF7EB7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14:paraId="24117EC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14:paraId="4E38D7B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устав товарищества, внесенные в устав изменения, свидетельство о государственной регистрации товарищества;</w:t>
      </w:r>
    </w:p>
    <w:p w14:paraId="75B7FE9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реестр членов товарищества;</w:t>
      </w:r>
    </w:p>
    <w:p w14:paraId="2EADC2E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14:paraId="5B1B545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заключения ревизионной комиссии (ревизора) товарищества;</w:t>
      </w:r>
    </w:p>
    <w:p w14:paraId="428046F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документы, подтверждающие права товарищества на имущество, отражаемое на его балансе;</w:t>
      </w:r>
    </w:p>
    <w:p w14:paraId="4E2EF04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протоколы общих собраний членов товарищества, заседаний правления товарищества и ревизионной комиссии товарищества;</w:t>
      </w:r>
    </w:p>
    <w:p w14:paraId="79C5CF3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14:paraId="34ABDDA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 техническая документация на многоквартирный дом и иные связанные с управлением данным домом документы;</w:t>
      </w:r>
    </w:p>
    <w:p w14:paraId="40642E8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14:paraId="5E5AEF5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144. Органы управления товарищества собственников жилья</w:t>
      </w:r>
    </w:p>
    <w:p w14:paraId="619C390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Органами управления товарищества собственников жилья являются общее собрание членов товарищества, правление товарищества.</w:t>
      </w:r>
    </w:p>
    <w:p w14:paraId="41441D9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145. Общее собрание членов товарищества собственников жилья</w:t>
      </w:r>
    </w:p>
    <w:p w14:paraId="6D2F896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14:paraId="53B7686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К компетенции общего собрания членов товарищества собственников жилья относятся:</w:t>
      </w:r>
    </w:p>
    <w:p w14:paraId="3E2CD03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внесение изменений в устав товарищества или утверждение устава товарищества в новой редакции;</w:t>
      </w:r>
    </w:p>
    <w:p w14:paraId="583CD2E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14:paraId="3073CA9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14:paraId="653031E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установление размера обязательных платежей и взносов членов товарищества;</w:t>
      </w:r>
    </w:p>
    <w:p w14:paraId="04F6B74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14:paraId="07E28C5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принятие решения о получении заемных средств, в том числе банковских кредитов;</w:t>
      </w:r>
    </w:p>
    <w:p w14:paraId="192DD1A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определение направлений использования дохода от хозяйственной деятельности товарищества;</w:t>
      </w:r>
    </w:p>
    <w:p w14:paraId="0DCFA49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 утверждение годового плана содержания и ремонта общего имущества в многоквартирном доме, отчета о выполнении такого плана;</w:t>
      </w:r>
    </w:p>
    <w:p w14:paraId="71E9266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14:paraId="1873A54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8.2) утверждение годового отчета о деятельности правления товарищества;</w:t>
      </w:r>
    </w:p>
    <w:p w14:paraId="27973BB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14:paraId="6FDB203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9) рассмотрение жалоб на действия правления товарищества, председателя правления товарищества и ревизионной комиссии (ревизора) товарищества;</w:t>
      </w:r>
    </w:p>
    <w:p w14:paraId="4470C3E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14:paraId="3518B64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11) определение размера вознаграждения членов правления товарищества, в том числе председателя правления товарищества;</w:t>
      </w:r>
    </w:p>
    <w:p w14:paraId="1016C76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12) утратил силу;</w:t>
      </w:r>
    </w:p>
    <w:p w14:paraId="54ED421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13) другие вопросы, предусмотренные настоящим Кодексом или иными федеральными законами.</w:t>
      </w:r>
    </w:p>
    <w:p w14:paraId="2D0D4D9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3. Уставом товарищества собственников жилья к компетенции общего собрания членов товарищества помимо указанных в части 2 настоящей статьи также может быть отнесено решение иных вопросов.</w:t>
      </w:r>
    </w:p>
    <w:p w14:paraId="7267510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Общее собрание членов товарищества собственников жилья имеет право решать вопросы, которые отнесены к компетенции правления товарищества.</w:t>
      </w:r>
    </w:p>
    <w:p w14:paraId="009C875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146. Порядок организации и проведения общего собрания членов товарищества собственников жилья</w:t>
      </w:r>
    </w:p>
    <w:p w14:paraId="0FFFAEA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14:paraId="5EDC050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1.1. Положения статей 45 - 48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14:paraId="39BA948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14:paraId="45E10E9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Правомочия общего собрания членов товарищества собственников жилья устанавливаются в соответствии со статьей 45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14:paraId="65FA2B0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пунктами 2, 6 и 7 части 2 статьи 145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14:paraId="495243E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14:paraId="7404A96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Решение общего собрания членов товарищества собственников жилья может быть принято путем проведения заочного голосования в порядке, установленном статьями 47 и 48 настоящего Кодекса.</w:t>
      </w:r>
    </w:p>
    <w:p w14:paraId="71E380C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147. Правление товарищества собственников жилья</w:t>
      </w:r>
    </w:p>
    <w:p w14:paraId="3FD01A2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w:t>
      </w:r>
      <w:r w:rsidRPr="001D3AA2">
        <w:rPr>
          <w:rFonts w:ascii="Times New Roman" w:eastAsia="Times New Roman" w:hAnsi="Times New Roman" w:cs="Times New Roman"/>
          <w:sz w:val="24"/>
          <w:szCs w:val="24"/>
          <w:lang w:eastAsia="ru-RU"/>
        </w:rPr>
        <w:lastRenderedPageBreak/>
        <w:t>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14:paraId="2D88052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14:paraId="5639E7A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14:paraId="0679E17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14:paraId="0CCC6C1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14:paraId="195BE64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Заседание правления товарищества собственников жилья созывается председателем в сроки, установленные уставом товарищества.</w:t>
      </w:r>
    </w:p>
    <w:p w14:paraId="759F156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14:paraId="7304ECC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148. Обязанности правления товарищества собственников жилья</w:t>
      </w:r>
    </w:p>
    <w:p w14:paraId="1EFD735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обязанности правления товарищества собственников жилья входят:</w:t>
      </w:r>
    </w:p>
    <w:p w14:paraId="7C3E24E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соблюдение товариществом законодательства и требований устава товарищества;</w:t>
      </w:r>
    </w:p>
    <w:p w14:paraId="771B4F8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контроль за своевременным внесением членами товарищества установленных обязательных платежей и взносов;</w:t>
      </w:r>
    </w:p>
    <w:p w14:paraId="6DC7713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14:paraId="174F569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управление многоквартирным домом или заключение договоров на управление им;</w:t>
      </w:r>
    </w:p>
    <w:p w14:paraId="59B9082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5) наем работников для обслуживания многоквартирного дома и увольнение их;</w:t>
      </w:r>
    </w:p>
    <w:p w14:paraId="2A7B070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заключение договоров на обслуживание, эксплуатацию и ремонт общего имущества в многоквартирном доме;</w:t>
      </w:r>
    </w:p>
    <w:p w14:paraId="4CC9743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ведение реестра членов товарищества, делопроизводства, бухгалтерского учета и бухгалтерской отчетности;</w:t>
      </w:r>
    </w:p>
    <w:p w14:paraId="677CC95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 созыв и проведение общего собрания членов товарищества;</w:t>
      </w:r>
    </w:p>
    <w:p w14:paraId="3945A4A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9) выполнение иных вытекающих из устава товарищества собственников жилья обязанностей.</w:t>
      </w:r>
    </w:p>
    <w:p w14:paraId="3FCAEA3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149. Председатель правления товарищества собственников жилья</w:t>
      </w:r>
    </w:p>
    <w:p w14:paraId="668845B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14:paraId="14E7D32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14:paraId="1C9D40B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150. Ревизионная комиссия (ревизор) товарищества собственников жилья</w:t>
      </w:r>
    </w:p>
    <w:p w14:paraId="57C7638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14:paraId="1741DF6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Ревизионная комиссия товарищества собственников жилья из своего состава избирает председателя ревизионной комиссии.</w:t>
      </w:r>
    </w:p>
    <w:p w14:paraId="55233B9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Ревизионная комиссия (ревизор) товарищества собственников жилья:</w:t>
      </w:r>
    </w:p>
    <w:p w14:paraId="43B2084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проводит не реже чем один раз в год ревизии финансовой деятельности товарищества;</w:t>
      </w:r>
    </w:p>
    <w:p w14:paraId="1FF3EE9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14:paraId="6C14370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14:paraId="5E8FAEC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отчитывается перед общим собранием членов товарищества о своей деятельности.</w:t>
      </w:r>
    </w:p>
    <w:p w14:paraId="4931F59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151. Средства и имущество товарищества собственников жилья</w:t>
      </w:r>
    </w:p>
    <w:p w14:paraId="1CA6A8A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14:paraId="409FB9A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Средства товарищества собственников жилья состоят из:</w:t>
      </w:r>
    </w:p>
    <w:p w14:paraId="4AA1DFA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обязательных платежей, вступительных и иных взносов членов товарищества;</w:t>
      </w:r>
    </w:p>
    <w:p w14:paraId="3F0D2AE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доходов от хозяйственной деятельности товарищества, направленных на осуществление целей, задач и выполнение обязанностей товарищества;</w:t>
      </w:r>
    </w:p>
    <w:p w14:paraId="7733028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14:paraId="7AF5F55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прочих поступлений.</w:t>
      </w:r>
    </w:p>
    <w:p w14:paraId="48D2499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14:paraId="465E4C9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14:paraId="2AAC5CA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152. Хозяйственная деятельность товарищества собственников жилья</w:t>
      </w:r>
    </w:p>
    <w:p w14:paraId="316B1D7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Для достижения целей, предусмотренных уставом, товарищество собственников жилья вправе заниматься хозяйственной деятельностью.</w:t>
      </w:r>
    </w:p>
    <w:p w14:paraId="7555BA1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Товарищество собственников жилья может заниматься следующими видами хозяйственной деятельности:</w:t>
      </w:r>
    </w:p>
    <w:p w14:paraId="74D1D59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обслуживание, эксплуатация и ремонт недвижимого имущества в многоквартирном доме;</w:t>
      </w:r>
    </w:p>
    <w:p w14:paraId="30FC8AE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строительство дополнительных помещений и объектов общего имущества в многоквартирном доме;</w:t>
      </w:r>
    </w:p>
    <w:p w14:paraId="63689F0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сдача в аренду, внаем части общего имущества в многоквартирном доме.</w:t>
      </w:r>
    </w:p>
    <w:p w14:paraId="3FAA69E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w:t>
      </w:r>
      <w:r w:rsidRPr="001D3AA2">
        <w:rPr>
          <w:rFonts w:ascii="Times New Roman" w:eastAsia="Times New Roman" w:hAnsi="Times New Roman" w:cs="Times New Roman"/>
          <w:sz w:val="24"/>
          <w:szCs w:val="24"/>
          <w:lang w:eastAsia="ru-RU"/>
        </w:rPr>
        <w:lastRenderedPageBreak/>
        <w:t>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14:paraId="07AC7A0A"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Раздел VII. ПЛАТА ЗА ЖИЛОЕ ПОМЕЩЕНИЕ И КОММУНАЛЬНЫЕ УСЛУГИ</w:t>
      </w:r>
    </w:p>
    <w:p w14:paraId="7ED285E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153. Обязанность по внесению платы за жилое помещение и коммунальные услуги</w:t>
      </w:r>
    </w:p>
    <w:p w14:paraId="6D68F36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Граждане и организации обязаны своевременно и полностью вносить плату за жилое помещение и коммунальные услуги.</w:t>
      </w:r>
    </w:p>
    <w:p w14:paraId="6E4F48B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Обязанность по внесению платы за жилое помещение и коммунальные услуги возникает у:</w:t>
      </w:r>
    </w:p>
    <w:p w14:paraId="72A6075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нанимателя жилого помещения по договору социального найма с момента заключения такого договора;</w:t>
      </w:r>
    </w:p>
    <w:p w14:paraId="6673C97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арендатора жилого помещения государственного или муниципального жилищного фонда с момента заключения соответствующего договора аренды;</w:t>
      </w:r>
    </w:p>
    <w:p w14:paraId="030439F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14:paraId="542F7B0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члена жилищного кооператива с момента предоставления жилого помещения жилищным кооперативом;</w:t>
      </w:r>
    </w:p>
    <w:p w14:paraId="3C8EFF3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собственника жилого помещения с момента возникновения права собственности на жилое помещение с учетом правила, установленного частью 3 статьи 169 настоящего Кодекса;</w:t>
      </w:r>
    </w:p>
    <w:p w14:paraId="54E23C72"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ред. Федерального закона от 25.12.2012 N 271-ФЗ)</w:t>
      </w:r>
    </w:p>
    <w:p w14:paraId="0635BC3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14:paraId="5682DC9A"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(п. 6 введен Федеральным законом от 04.06.2011 N 123-ФЗ)</w:t>
      </w:r>
    </w:p>
    <w:p w14:paraId="7555F07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14:paraId="7CF7BE8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154. Структура платы за жилое помещение и коммунальные услуги</w:t>
      </w:r>
    </w:p>
    <w:p w14:paraId="475445A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14:paraId="070051E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1) плату за пользование жилым помещением (плата за наем);</w:t>
      </w:r>
    </w:p>
    <w:p w14:paraId="32532D5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14:paraId="3C001AD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плату за коммунальные услуги.</w:t>
      </w:r>
    </w:p>
    <w:p w14:paraId="6B12333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Плата за жилое помещение и коммунальные услуги для собственника помещения в многоквартирном доме включает в себя:</w:t>
      </w:r>
    </w:p>
    <w:p w14:paraId="3444D7D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14:paraId="501A53B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взнос на капитальный ремонт;</w:t>
      </w:r>
    </w:p>
    <w:p w14:paraId="1D0A54D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плату за коммунальные услуги.</w:t>
      </w:r>
    </w:p>
    <w:p w14:paraId="3064BEC0"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(часть 2 в ред. Федерального закона от 25.12.2012 N 271-ФЗ)</w:t>
      </w:r>
    </w:p>
    <w:p w14:paraId="23F6AA0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14:paraId="48E4FBE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14:paraId="13A072FC"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ред. Федерального закона от 07.12.2011 N 417-ФЗ)</w:t>
      </w:r>
    </w:p>
    <w:p w14:paraId="0D67EB8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155. Внесение платы за жилое помещение и коммунальные услуги</w:t>
      </w:r>
    </w:p>
    <w:p w14:paraId="66C2E2B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14:paraId="5D819147"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ред. Федерального закона от 04.06.2011 N 123-ФЗ)</w:t>
      </w:r>
    </w:p>
    <w:p w14:paraId="4EAF2D1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14:paraId="31623642"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ред. Федерального закона от 04.06.2011 N 123-ФЗ)</w:t>
      </w:r>
    </w:p>
    <w:p w14:paraId="1FC8467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14:paraId="6143F77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частью 7.1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14:paraId="07790E23"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ред. Федерального закона от 04.06.2011 N 123-ФЗ)</w:t>
      </w:r>
    </w:p>
    <w:p w14:paraId="4A2004E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статьей 171 настоящего Кодекса.</w:t>
      </w:r>
    </w:p>
    <w:p w14:paraId="4968972A"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ред. Федеральных законов от 04.06.2011 N 123-ФЗ, от 25.12.2012 N 271-ФЗ)</w:t>
      </w:r>
    </w:p>
    <w:p w14:paraId="4C7BF52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статьей 171 настоящего Кодекса.</w:t>
      </w:r>
    </w:p>
    <w:p w14:paraId="4A78E3A3"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ред. Федеральных законов от 04.06.2011 N 123-ФЗ, от 25.12.2012 N 271-ФЗ)</w:t>
      </w:r>
    </w:p>
    <w:p w14:paraId="1AC1B17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6.1. В случае заключения товариществом собственников жилья либо жилищным кооперативом или иным специализированным потребительским кооперативом либо в случае, предусмотренном частью 14 статьи 161 настоящего Кодекса, застройщиком договора управления многоквартирным домом плата за коммунальные услуги вносится управляющей организации, за исключением предусмотренного частью 7.1 настоящей статьи случая, лицами, указанными в части 2 статьи 153 настоящего Кодекса.</w:t>
      </w:r>
    </w:p>
    <w:p w14:paraId="13C2067D"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(часть 6.1 введена Федеральным законом от 04.06.2011 N 123-ФЗ)</w:t>
      </w:r>
    </w:p>
    <w:p w14:paraId="157F9E3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w:t>
      </w:r>
      <w:r w:rsidRPr="001D3AA2">
        <w:rPr>
          <w:rFonts w:ascii="Times New Roman" w:eastAsia="Times New Roman" w:hAnsi="Times New Roman" w:cs="Times New Roman"/>
          <w:sz w:val="24"/>
          <w:szCs w:val="24"/>
          <w:lang w:eastAsia="ru-RU"/>
        </w:rPr>
        <w:lastRenderedPageBreak/>
        <w:t>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w:t>
      </w:r>
    </w:p>
    <w:p w14:paraId="5BE63FCF"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(часть 6.2 введена Федеральным законом от 04.06.2011 N 123-ФЗ)</w:t>
      </w:r>
    </w:p>
    <w:p w14:paraId="2B2AC42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14:paraId="22B347B0"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(часть 6.3 введена Федеральным законом от 04.06.2011 N 123-ФЗ)</w:t>
      </w:r>
    </w:p>
    <w:p w14:paraId="52D1DDA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частью 7.1 настоящей статьи и статьей 171 настоящего Кодекса.</w:t>
      </w:r>
    </w:p>
    <w:p w14:paraId="58319B79"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ред. Федеральных законов от 04.06.2011 N 123-ФЗ, от 25.12.2012 N 271-ФЗ)</w:t>
      </w:r>
    </w:p>
    <w:p w14:paraId="02264D3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14:paraId="126C41A5"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(часть 7.1 введена Федеральным законом от 04.06.2011 N 123-ФЗ)</w:t>
      </w:r>
    </w:p>
    <w:p w14:paraId="5E1F1F8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14:paraId="6B0A2F1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14:paraId="00BCD75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14:paraId="679E5D7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14:paraId="4174091A"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ред. Федеральных законов от 23.07.2008 N 160-ФЗ, от 27.07.2010 N 237-ФЗ)</w:t>
      </w:r>
    </w:p>
    <w:p w14:paraId="1B8E073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14:paraId="32B7512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14:paraId="3DB0F0E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14:paraId="481790EF"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ред. Федерального закона от 25.12.2012 N 271-ФЗ)</w:t>
      </w:r>
    </w:p>
    <w:p w14:paraId="4B1FFCB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частью 14 настоящей статьи. Уплата указанных процентов осуществляется в порядке, установленном для уплаты взносов на капитальный ремонт.</w:t>
      </w:r>
    </w:p>
    <w:p w14:paraId="252DB9F1"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(часть 14.1 введена Федеральным законом от 25.12.2012 N 271-ФЗ)</w:t>
      </w:r>
    </w:p>
    <w:p w14:paraId="6643096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14:paraId="34CC6665"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(часть пятнадцатая введена Федеральным законом от 03.06.2009 N 121-ФЗ)</w:t>
      </w:r>
    </w:p>
    <w:p w14:paraId="2081107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156. Размер платы за жилое помещение</w:t>
      </w:r>
    </w:p>
    <w:p w14:paraId="1260EAD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14:paraId="2B1EE70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14:paraId="5B91704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14:paraId="758D15E0"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ред. Федерального закона от 29.06.2012 N 96-ФЗ)</w:t>
      </w:r>
    </w:p>
    <w:p w14:paraId="408D3A8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14:paraId="050ADBC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статьи 49 настоящего Кодекса, могут быть установлены другие (по сравнению с предусмотренными частью 4 настоящей статьи и настоящей частью) условия определения размера платы за пользование жилым помещением (платы за наем).</w:t>
      </w:r>
    </w:p>
    <w:p w14:paraId="0C9F3F5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14:paraId="544E77E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14:paraId="6159A2D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14:paraId="46C9037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14:paraId="28970BFB"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(часть 8.1 введена Федеральным законом от 25.12.2012 N 271-ФЗ)</w:t>
      </w:r>
    </w:p>
    <w:p w14:paraId="45B3598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14:paraId="0C7F4700"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(часть 8.2 введена Федеральным законом от 25.12.2012 N 271-ФЗ)</w:t>
      </w:r>
    </w:p>
    <w:p w14:paraId="09D3772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14:paraId="108E2CA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14:paraId="39546361"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ред. Федеральных законов от 23.07.2008 N 160-ФЗ, от 27.07.2010 N 237-ФЗ)</w:t>
      </w:r>
    </w:p>
    <w:p w14:paraId="7575501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157. Размер платы за коммунальные услуги</w:t>
      </w:r>
    </w:p>
    <w:p w14:paraId="308F342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14:paraId="00D00733"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(часть 1 в ред. Федерального закона от 27.07.2010 N 237-ФЗ)</w:t>
      </w:r>
    </w:p>
    <w:p w14:paraId="47B0D2E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Размер платы за коммунальные услуги, предусмотренные частью 4 статьи 154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14:paraId="65976AD7"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ред. Федерального закона от 27.07.2010 N 237-ФЗ)</w:t>
      </w:r>
    </w:p>
    <w:p w14:paraId="7CEAA2A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14:paraId="506DE33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14:paraId="22B3729B"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ред. Федеральных законов от 23.07.2008 N 160-ФЗ, от 27.07.2010 N 237-ФЗ)</w:t>
      </w:r>
    </w:p>
    <w:p w14:paraId="594056C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158. Расходы собственников помещений в многоквартирном доме</w:t>
      </w:r>
    </w:p>
    <w:p w14:paraId="144F2D6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w:t>
      </w:r>
      <w:r w:rsidRPr="001D3AA2">
        <w:rPr>
          <w:rFonts w:ascii="Times New Roman" w:eastAsia="Times New Roman" w:hAnsi="Times New Roman" w:cs="Times New Roman"/>
          <w:sz w:val="24"/>
          <w:szCs w:val="24"/>
          <w:lang w:eastAsia="ru-RU"/>
        </w:rPr>
        <w:lastRenderedPageBreak/>
        <w:t>общей собственности на это имущество путем внесения платы за содержание и ремонт жилого помещения и взносов на капитальный ремонт.</w:t>
      </w:r>
    </w:p>
    <w:p w14:paraId="3C8C7E1D"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ред. Федерального закона от 25.12.2012 N 271-ФЗ)</w:t>
      </w:r>
    </w:p>
    <w:p w14:paraId="74CEE7E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14:paraId="40A2E90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14:paraId="44D1707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14:paraId="31D3E89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159. Предоставление субсидий на оплату жилого помещения и коммунальных услуг</w:t>
      </w:r>
    </w:p>
    <w:p w14:paraId="298F73A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14:paraId="7F5586D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Право на субсидии имеют граждане:</w:t>
      </w:r>
    </w:p>
    <w:p w14:paraId="0F23D66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пользователи жилых помещений государственного и муниципального жилищных фондов;</w:t>
      </w:r>
    </w:p>
    <w:p w14:paraId="6CE4181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наниматели по договорам найма жилых помещений частного жилищного фонда;</w:t>
      </w:r>
    </w:p>
    <w:p w14:paraId="057CDD7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3) члены жилищных кооперативов;</w:t>
      </w:r>
    </w:p>
    <w:p w14:paraId="2248A6D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собственники жилых помещений.</w:t>
      </w:r>
    </w:p>
    <w:p w14:paraId="5835A86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Субсидии предоставляются органом исполнительной власти субъекта Российской Федерации или управомоченным им учреждением гражданам, указанным в части 2 настоящей статьи, на основании их заявлений с учетом постоянно проживающих совместно с ними членов их семей.</w:t>
      </w:r>
    </w:p>
    <w:p w14:paraId="1D8A3B88"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ред. Федерального закона от 29.12.2006 N 258-ФЗ)</w:t>
      </w:r>
    </w:p>
    <w:p w14:paraId="5B1A882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Субсидии перечисляются гражданам до срока внесения платы за жилое помещение и коммунальные услуги, установленного частью 1 статьи 155 настоящего Кодекса.</w:t>
      </w:r>
    </w:p>
    <w:p w14:paraId="23E61F6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14:paraId="4E4F871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1 - 3 части 2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14:paraId="5BFE3A92"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ред. Федерального закона от 25.12.2012 N 271-ФЗ)</w:t>
      </w:r>
    </w:p>
    <w:p w14:paraId="4319DC3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w:t>
      </w:r>
    </w:p>
    <w:p w14:paraId="5222EAE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 Финансирование расходов на предоставление субсидий осуществляется из бюджетов субъектов Российской Федерации.</w:t>
      </w:r>
    </w:p>
    <w:p w14:paraId="209A521F"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(часть восьмая в ред. Федерального закона от 29.12.2006 N 258-ФЗ)</w:t>
      </w:r>
    </w:p>
    <w:p w14:paraId="5B4D3D8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14:paraId="3D3F900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10. Утратил силу с 1 января 2008 года. - Федеральный закон от 29.12.2006 N 258-ФЗ.</w:t>
      </w:r>
    </w:p>
    <w:p w14:paraId="4A85712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14:paraId="7C51B9E1"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ред. Федеральных законов от 29.12.2006 N 258-ФЗ, от 25.12.2012 N 271-ФЗ)</w:t>
      </w:r>
    </w:p>
    <w:p w14:paraId="6654E41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14:paraId="61BF7A8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160. Компенсации расходов на оплату жилых помещений и коммунальных услуг</w:t>
      </w:r>
    </w:p>
    <w:p w14:paraId="09CD93D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14:paraId="2EAE964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статьей 159 настоящего Кодекса.</w:t>
      </w:r>
    </w:p>
    <w:p w14:paraId="7AC7C11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14:paraId="5C484C87"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(часть 3 введена Федеральным законом от 04.06.2011 N 123-ФЗ)</w:t>
      </w:r>
    </w:p>
    <w:p w14:paraId="5CACAC89"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Раздел VIII. УПРАВЛЕНИЕ МНОГОКВАРТИРНЫМИ ДОМАМИ</w:t>
      </w:r>
    </w:p>
    <w:p w14:paraId="6763E74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161. Выбор способа управления многоквартирным домом. Общие требования к деятельности по управлению многоквартирным домом</w:t>
      </w:r>
    </w:p>
    <w:p w14:paraId="7EAC4AA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w:t>
      </w:r>
    </w:p>
    <w:p w14:paraId="32B9144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14:paraId="014AD9F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соблюдение требований к надежности и безопасности многоквартирного дома;</w:t>
      </w:r>
    </w:p>
    <w:p w14:paraId="2F98456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безопасность жизни и здоровья граждан, имущества физических лиц, имущества юридических лиц, государственного и муниципального имущества;</w:t>
      </w:r>
    </w:p>
    <w:p w14:paraId="7FAB392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доступность пользования помещениями и иным имуществом, входящим в состав общего имущества собственников помещений в многоквартирном доме;</w:t>
      </w:r>
    </w:p>
    <w:p w14:paraId="66BBEC4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соблюдение прав и законных интересов собственников помещений в многоквартирном доме, а также иных лиц;</w:t>
      </w:r>
    </w:p>
    <w:p w14:paraId="52658D3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14:paraId="1CE7036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14:paraId="657AFF8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Собственники помещений в многоквартирном доме обязаны выбрать один из способов управления многоквартирным домом:</w:t>
      </w:r>
    </w:p>
    <w:p w14:paraId="3AAAC2B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непосредственное управление собственниками помещений в многоквартирном доме;</w:t>
      </w:r>
    </w:p>
    <w:p w14:paraId="43FC3E3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управление товариществом собственников жилья либо жилищным кооперативом или иным специализированным потребительским кооперативом;</w:t>
      </w:r>
    </w:p>
    <w:p w14:paraId="3EECBBF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управление управляющей организацией.</w:t>
      </w:r>
    </w:p>
    <w:p w14:paraId="1AF4051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w:t>
      </w:r>
      <w:r w:rsidRPr="001D3AA2">
        <w:rPr>
          <w:rFonts w:ascii="Times New Roman" w:eastAsia="Times New Roman" w:hAnsi="Times New Roman" w:cs="Times New Roman"/>
          <w:sz w:val="24"/>
          <w:szCs w:val="24"/>
          <w:lang w:eastAsia="ru-RU"/>
        </w:rPr>
        <w:lastRenderedPageBreak/>
        <w:t>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14:paraId="1E732D34"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(часть 2.1 введена Федеральным законом от 04.06.2011 N 123-ФЗ)</w:t>
      </w:r>
    </w:p>
    <w:p w14:paraId="4399D71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14:paraId="7FDC8356"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(часть 2.2 введена Федеральным законом от 04.06.2011 N 123-ФЗ)</w:t>
      </w:r>
    </w:p>
    <w:p w14:paraId="49A7641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14:paraId="35B89FB3"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(часть 2.3 введена Федеральным законом от 04.06.2011 N 123-ФЗ)</w:t>
      </w:r>
    </w:p>
    <w:p w14:paraId="06D376D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w:t>
      </w:r>
      <w:r w:rsidRPr="001D3AA2">
        <w:rPr>
          <w:rFonts w:ascii="Times New Roman" w:eastAsia="Times New Roman" w:hAnsi="Times New Roman" w:cs="Times New Roman"/>
          <w:sz w:val="24"/>
          <w:szCs w:val="24"/>
          <w:lang w:eastAsia="ru-RU"/>
        </w:rPr>
        <w:lastRenderedPageBreak/>
        <w:t>управления является обязательным для всех собственников помещений в многоквартирном доме.</w:t>
      </w:r>
    </w:p>
    <w:p w14:paraId="7982BD4A"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ред. Федерального закона от 29.12.2006 N 251-ФЗ)</w:t>
      </w:r>
    </w:p>
    <w:p w14:paraId="27A4C00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14:paraId="7666FDF1"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ред. Федеральных законов от 29.12.2006 N 251-ФЗ, от 23.07.2008 N 160-ФЗ, от 27.07.2010 N 237-ФЗ)</w:t>
      </w:r>
    </w:p>
    <w:p w14:paraId="6828F1F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14:paraId="05D8AFC3"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(часть 4.1 введена Федеральным законом от 06.12.2011 N 401-ФЗ)</w:t>
      </w:r>
    </w:p>
    <w:p w14:paraId="64DB836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установленном статьей 445 Гражданского кодекса Российской Федерации.</w:t>
      </w:r>
    </w:p>
    <w:p w14:paraId="544E30F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Орган местного самоуправления не позднее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частью 3 настоящей статьи.</w:t>
      </w:r>
    </w:p>
    <w:p w14:paraId="56BA1075"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(в ред. Федерального закона от 29.12.2006 N 251-ФЗ)</w:t>
      </w:r>
    </w:p>
    <w:p w14:paraId="3B163B5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w:t>
      </w:r>
    </w:p>
    <w:p w14:paraId="5EEF1C1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 Заключение договора управления многоквартирным домом без проведения открытого конкурса, предусмотренного частью 4 настоящей статьи, допускается, если указанный конкурс в соответствии с законодательством признан несостоявшимся.</w:t>
      </w:r>
    </w:p>
    <w:p w14:paraId="1616AED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14:paraId="7F3E8FA6"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(часть 8.1 введена Федеральным законом от 06.12.2011 N 401-ФЗ)</w:t>
      </w:r>
    </w:p>
    <w:p w14:paraId="1E19C4D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9. Многоквартирный дом может управляться только одной управляющей организацией.</w:t>
      </w:r>
    </w:p>
    <w:p w14:paraId="5DA08D5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9.1. Непосредственное управление многоквартирным домом, количество квартир в котором составляет более чем двенадцать, может быть выбрано и реализовано собственниками помещений в многоквартирном доме при заключении такими собственниками с управляющей организацией договора оказания услуг и (или) выполнения работ по содержанию и ремонту общего имущества в данном доме.</w:t>
      </w:r>
    </w:p>
    <w:p w14:paraId="735A653E"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(часть 9.1 введена Федеральным законом от 04.06.2011 N 123-ФЗ)</w:t>
      </w:r>
    </w:p>
    <w:p w14:paraId="6DEAEF4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10.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указанными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части 2 статьи 20 настоящего Кодекса, в порядке, установленном уполномоченным Правительством Российской Федерации федеральным органом исполнительной власти.</w:t>
      </w:r>
    </w:p>
    <w:p w14:paraId="68EAB5C8"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(часть 10 в ред. Федерального закона от 04.06.2011 N 123-ФЗ)</w:t>
      </w:r>
    </w:p>
    <w:p w14:paraId="0F4CBA0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14:paraId="0D88BE57"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(часть 11 введена Федеральным законом от 04.06.2011 N 123-ФЗ)</w:t>
      </w:r>
    </w:p>
    <w:p w14:paraId="51FABA6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части 1 статьи 157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части 2 статьи 164 настоящего Кодекса.</w:t>
      </w:r>
    </w:p>
    <w:p w14:paraId="1ACD5D4E"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(часть 12 введена Федеральным законом от 04.06.2011 N 123-ФЗ)</w:t>
      </w:r>
    </w:p>
    <w:p w14:paraId="53813E0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13. В течение десяти рабочих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в порядке, установленном Правительством Российской Федерации, проводит в соответствии с частью 4 настоящей статьи открытый конкурс по отбору управляющей организации для управления данным домом.</w:t>
      </w:r>
    </w:p>
    <w:p w14:paraId="20361B7E"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(часть 13 введена Федеральным законом от 04.06.2011 N 123-ФЗ)</w:t>
      </w:r>
    </w:p>
    <w:p w14:paraId="56C96F0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14. До заключения договора управления многоквартирным домом между застройщиком и управляющей организацией, отобранной по результатам открытого конкурса, проведенного в соответствии с частью 13 настоящей статьи, управление многоквартирным домом осуществляется застройщиком при условии его соответствия стандартам и правилам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w:t>
      </w:r>
    </w:p>
    <w:p w14:paraId="08B5AA4D"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(часть 14 введена Федеральным законом от 04.06.2011 N 123-ФЗ)</w:t>
      </w:r>
    </w:p>
    <w:p w14:paraId="3C53136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14:paraId="5A1B4E0C"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(часть 15 введена Федеральным законом от 04.06.2011 N 123-ФЗ)</w:t>
      </w:r>
    </w:p>
    <w:p w14:paraId="648E0C1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14:paraId="387266C8"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(часть 16 введена Федеральным законом от 04.06.2011 N 123-ФЗ)</w:t>
      </w:r>
    </w:p>
    <w:p w14:paraId="17DDE8B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161.1. Совет многоквартирного дома</w:t>
      </w:r>
    </w:p>
    <w:p w14:paraId="37366B9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14:paraId="3DCA139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В случаях, указанных в части 1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14:paraId="0C5D4C6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Совет многоквартирного дома не может быть избран применительно к нескольким многоквартирным домам.</w:t>
      </w:r>
    </w:p>
    <w:p w14:paraId="724839F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14:paraId="57E4CE4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Совет многоквартирного дома:</w:t>
      </w:r>
    </w:p>
    <w:p w14:paraId="7FCAB5A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обеспечивает выполнение решений общего собрания собственников помещений в многоквартирном доме;</w:t>
      </w:r>
    </w:p>
    <w:p w14:paraId="1EA7165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14:paraId="0B11DA3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14:paraId="46ECF6B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14:paraId="0BC1FE6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14:paraId="2C48D40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представляет на утверждение годового общего собрания собственников помещений в многоквартирном доме отчет о проделанной работе.</w:t>
      </w:r>
    </w:p>
    <w:p w14:paraId="00FA4BD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14:paraId="1D3C14E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14:paraId="24FBAD2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 Председатель совета многоквартирного дома:</w:t>
      </w:r>
    </w:p>
    <w:p w14:paraId="662F7DF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w:t>
      </w:r>
    </w:p>
    <w:p w14:paraId="47002A0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доводит до сведения общего собрания собственников помещений в многоквартирном доме результаты переговоров по вопросам, указанным в пункте 1 настоящей части;</w:t>
      </w:r>
    </w:p>
    <w:p w14:paraId="6C5A61F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частях 1 и 2 статьи 164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w:t>
      </w:r>
      <w:r w:rsidRPr="001D3AA2">
        <w:rPr>
          <w:rFonts w:ascii="Times New Roman" w:eastAsia="Times New Roman" w:hAnsi="Times New Roman" w:cs="Times New Roman"/>
          <w:sz w:val="24"/>
          <w:szCs w:val="24"/>
          <w:lang w:eastAsia="ru-RU"/>
        </w:rPr>
        <w:lastRenderedPageBreak/>
        <w:t>лицами, осуществляющими оказание услуг и (или) выполнение работ по содержанию и ремонту общего имущества в данном доме, от указанных лиц;</w:t>
      </w:r>
    </w:p>
    <w:p w14:paraId="626CCC0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частью 2 статьи 162 настоящего Кодекса;</w:t>
      </w:r>
    </w:p>
    <w:p w14:paraId="02DCAC5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14:paraId="66CB95F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14:paraId="2B44E5D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14:paraId="0D327A6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14:paraId="648E2FE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14:paraId="3DCFDDF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162. Договор управления многоквартирным домом</w:t>
      </w:r>
    </w:p>
    <w:p w14:paraId="6A83705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14:paraId="4F7AE15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либо в случае, предусмотренном частью 14 статьи 161 настоящего Кодекса, застройщика)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14:paraId="38230DD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В договоре управления многоквартирным домом должны быть указаны:</w:t>
      </w:r>
    </w:p>
    <w:p w14:paraId="33D5A42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состав общего имущества многоквартирного дома, в отношении которого будет осуществляться управление, и адрес такого дома;</w:t>
      </w:r>
    </w:p>
    <w:p w14:paraId="2608345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14:paraId="23CD510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14:paraId="16A9C4A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порядок осуществления контроля за выполнением управляющей организацией ее обязательств по договору управления.</w:t>
      </w:r>
    </w:p>
    <w:p w14:paraId="09E9BEA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Условия договора управления многоквартирным домом устанавливаются одинаковыми для всех собственников помещений в многоквартирном доме.</w:t>
      </w:r>
    </w:p>
    <w:p w14:paraId="6743651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Договор управления многоквартирным домом, за исключением договора, заключаемого застройщиком в соответствии с частью 14 статьи 161 настоящего Кодекса, заключается на срок не менее чем один год и не более чем пять лет, а в случае, указанном в части 5 статьи 161 настоящего Кодекса, на срок не менее чем один год и не более чем три года.</w:t>
      </w:r>
    </w:p>
    <w:p w14:paraId="1F8A9A3F"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ред. Федеральных законов от 29.12.2006 N 251-ФЗ, от 04.06.2011 N 123-ФЗ)</w:t>
      </w:r>
    </w:p>
    <w:p w14:paraId="234C29C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14:paraId="3BEB3DF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14:paraId="4AB4E69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14:paraId="18FE77F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w:t>
      </w:r>
      <w:r w:rsidRPr="001D3AA2">
        <w:rPr>
          <w:rFonts w:ascii="Times New Roman" w:eastAsia="Times New Roman" w:hAnsi="Times New Roman" w:cs="Times New Roman"/>
          <w:sz w:val="24"/>
          <w:szCs w:val="24"/>
          <w:lang w:eastAsia="ru-RU"/>
        </w:rPr>
        <w:lastRenderedPageBreak/>
        <w:t>заключенного по результатам открытого конкурса, предусмотренного частями 4 и 13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14:paraId="754BE03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7AE4A5DE"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(часть восьмая.2 введена Федеральным законом от 29.12.2006 N 251-ФЗ, в ред. Федерального закона от 04.06.2011 N 123-ФЗ)</w:t>
      </w:r>
    </w:p>
    <w:p w14:paraId="30BC2F6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V и VI настоящего Кодекса.</w:t>
      </w:r>
    </w:p>
    <w:p w14:paraId="3E73891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14:paraId="715E144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14:paraId="413E115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163. Управление многоквартирным домом, находящимся в государственной или муниципальной собственности</w:t>
      </w:r>
    </w:p>
    <w:p w14:paraId="052AF23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14:paraId="5B9B251C"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ред. Федерального закона от 23.07.2008 N 160-ФЗ)</w:t>
      </w:r>
    </w:p>
    <w:p w14:paraId="69EB8A0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w:t>
      </w:r>
      <w:r w:rsidRPr="001D3AA2">
        <w:rPr>
          <w:rFonts w:ascii="Times New Roman" w:eastAsia="Times New Roman" w:hAnsi="Times New Roman" w:cs="Times New Roman"/>
          <w:sz w:val="24"/>
          <w:szCs w:val="24"/>
          <w:lang w:eastAsia="ru-RU"/>
        </w:rPr>
        <w:lastRenderedPageBreak/>
        <w:t>конкурса, который проводится в порядке, установленном Правительством Российской Федерации в соответствии с частью 4 статьи 161 настоящего Кодекса.</w:t>
      </w:r>
    </w:p>
    <w:p w14:paraId="0C1BD74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164. Непосредственное управление многоквартирным домом собственниками помещений в таком доме</w:t>
      </w:r>
    </w:p>
    <w:p w14:paraId="231DE43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При непосредственном управлении многоквартирным домом, количество квартир в котором составляет не более чем двенадцать,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14:paraId="4CC887F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1.1. При непосредственном управлении многоквартирным домом, количество квартир в котором составляет более чем двенадцать, собственниками помещений в данном доме договор оказания услуг и (или) выполнения работ по содержанию и ремонту общего имущества в данном доме с управляющей организацией собственники помещений в данном доме заключают на основании решения общего собрания указанных собственников.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14:paraId="4413F55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1.2. По договору оказания услуг и (или) выполнения работ по содержанию и ремонту общего имущества в многоквартирном доме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оказывать услуги и (или) выполнять работы по надлежащему содержанию и ремонту общего имущества в данном доме.</w:t>
      </w:r>
    </w:p>
    <w:p w14:paraId="4CB85E8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14:paraId="580E486A"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ред. Федерального закона от 07.12.2011 N 417-ФЗ)</w:t>
      </w:r>
    </w:p>
    <w:p w14:paraId="36FCE44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14:paraId="1ECE1C2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165. Создание органами местного самоуправления условий для управления многоквартирными домами</w:t>
      </w:r>
    </w:p>
    <w:p w14:paraId="641A21D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В целях создания условий для управления многоквартирными домами органы местного самоуправления:</w:t>
      </w:r>
    </w:p>
    <w:p w14:paraId="5991E92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обеспечивают равные условия для деятельности управляющих организаций независимо от организационно-правовых форм;</w:t>
      </w:r>
    </w:p>
    <w:p w14:paraId="4DA9B2F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14:paraId="0244747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14:paraId="1735E4C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14:paraId="0996B2CA"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(часть 1.1 введена Федеральным законом от 04.06.2011 N 123-ФЗ, в ред. Федерального закона от 25.06.2012 N 93-ФЗ)</w:t>
      </w:r>
    </w:p>
    <w:p w14:paraId="7555A99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14:paraId="725857F4"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(часть 2 в ред. Федерального закона от 04.06.2011 N 123-ФЗ)</w:t>
      </w:r>
    </w:p>
    <w:p w14:paraId="423311C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Органы местного самоуправления обязаны предоставлять гражданам по их запросам информацию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14:paraId="3C3D7C39" w14:textId="77777777" w:rsidR="001D3AA2" w:rsidRPr="001D3AA2" w:rsidRDefault="001D3AA2" w:rsidP="001D3A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(часть 3 введена Федеральным законом от 04.06.2011 N 123-ФЗ)</w:t>
      </w:r>
    </w:p>
    <w:p w14:paraId="1DD35F6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Организации, осуществляющие поставки ресурсов, необходимых для предоставления коммунальных услуг, в многоквартирные дома, жилые дома,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предоставлять органам местного самоуправления информацию об установленных ценах (тарифах) на услуги и работы по содержанию и ремонту многоквартирных домов и жилых помещений в них, о размерах оплаты потребителями услуг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их оплаты, о состоянии расположенных на территориях муниципальных образований объектов коммунальной и инженерной инфраструктур, о соблюдении установленных параметров качества товаров и услуг таких организаций,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14:paraId="50FF3A2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Порядок, сроки, периодичность и форма предоставления органам местного самоуправления информации, указанной в части 4 настоящей статьи, устанавливаются Правительством Российской Федерации.</w:t>
      </w:r>
    </w:p>
    <w:p w14:paraId="6A668DD5"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Раздел IX. ОРГАНИЗАЦИЯ ПРОВЕДЕНИЯ КАПИТАЛЬНОГО РЕМОНТА</w:t>
      </w:r>
    </w:p>
    <w:p w14:paraId="7B5C0FE6"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ОБЩЕГО ИМУЩЕСТВА В МНОГОКВАРТИРНЫХ ДОМАХ</w:t>
      </w:r>
    </w:p>
    <w:p w14:paraId="15DADD7F"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Глава 15. ОБЩИЕ ПОЛОЖЕНИЯ О КАПИТАЛЬНОМ РЕМОНТЕ</w:t>
      </w:r>
    </w:p>
    <w:p w14:paraId="08701D31"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ОБЩЕГО ИМУЩЕСТВА В МНОГОКВАРТИРНЫХ ДОМАХ И ПОРЯДКЕ</w:t>
      </w:r>
    </w:p>
    <w:p w14:paraId="501CA24A"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ЕГО ФИНАНСИРОВАНИЯ</w:t>
      </w:r>
    </w:p>
    <w:p w14:paraId="758AC14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166. Капитальный ремонт общего имущества в многоквартирном доме</w:t>
      </w:r>
    </w:p>
    <w:p w14:paraId="6725BD2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14:paraId="2DD72EE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ремонт внутридомовых инженерных систем электро-, тепло-, газо-, водоснабжения, водоотведения;</w:t>
      </w:r>
    </w:p>
    <w:p w14:paraId="332F3FA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ремонт или замену лифтового оборудования, признанного непригодным для эксплуатации, ремонт лифтовых шахт;</w:t>
      </w:r>
    </w:p>
    <w:p w14:paraId="36AA3E3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ремонт крыши, в том числе переустройство невентилируемой крыши на вентилируемую крышу, устройство выходов на кровлю;</w:t>
      </w:r>
    </w:p>
    <w:p w14:paraId="3C22901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ремонт подвальных помещений, относящихся к общему имуществу в многоквартирном доме;</w:t>
      </w:r>
    </w:p>
    <w:p w14:paraId="14FD90D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5) утепление и ремонт фасада;</w:t>
      </w:r>
    </w:p>
    <w:p w14:paraId="5EAAC94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14:paraId="58F8403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ремонт фундамента многоквартирного дома.</w:t>
      </w:r>
    </w:p>
    <w:p w14:paraId="46C5851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другими видами услуг и (или) работ.</w:t>
      </w:r>
    </w:p>
    <w:p w14:paraId="22903CF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14:paraId="127EC51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14:paraId="245CC20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167. Обеспечение своевременного проведения капитального ремонта общего имущества в многоквартирных домах</w:t>
      </w:r>
    </w:p>
    <w:p w14:paraId="158C4DE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14:paraId="4294613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устанавливается минимальный размер взноса на капитальный ремонт общего имущества в многоквартирном доме;</w:t>
      </w:r>
    </w:p>
    <w:p w14:paraId="516268D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устанавливается порядок проведения мониторинга технического состояния многоквартирных домов;</w:t>
      </w:r>
    </w:p>
    <w:p w14:paraId="475C4B6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w:t>
      </w:r>
    </w:p>
    <w:p w14:paraId="3AC6A09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14:paraId="710A99D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14:paraId="3EBCABA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перечень иных сведений, подлежащих предоставлению указанными лицами, и порядок предоставления таких сведений;</w:t>
      </w:r>
    </w:p>
    <w:p w14:paraId="67127B9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14:paraId="4B1C19B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14:paraId="10141EE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168. Региональная программа капитального ремонта общего имущества в многоквартирных домах</w:t>
      </w:r>
    </w:p>
    <w:p w14:paraId="6EF198E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Высшие исполнительные органы государственной власти субъектов Российской Федерации утверждают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бюджетов субъектов Российской Федерации, местных бюджетов (далее - государственная поддержка, муниципальная поддержка капитального ремонта).</w:t>
      </w:r>
    </w:p>
    <w:p w14:paraId="458460E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14:paraId="0285C58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w:t>
      </w:r>
    </w:p>
    <w:p w14:paraId="60F67B9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перечень услуг и (или) работ по капитальному ремонту общего имущества в многоквартирных домах;</w:t>
      </w:r>
    </w:p>
    <w:p w14:paraId="6AF0439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плановый год проведения капитального ремонта общего имущества в многоквартирных домах;</w:t>
      </w:r>
    </w:p>
    <w:p w14:paraId="1E5F0D9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14:paraId="3F994A2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w:t>
      </w:r>
    </w:p>
    <w:p w14:paraId="76BF5E8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14:paraId="269AA4D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многоквартирных домов, капитальный ремонт которых требуется в порядке установления необходимости проведения капитального ремонта общего имущества в многоквартирном доме, утвержденном Правительством Российской Федерации.</w:t>
      </w:r>
    </w:p>
    <w:p w14:paraId="15B24AF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14:paraId="73F3639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Региональная программа капитального ремонта подлежит актуализации не реже чем один раз в год.</w:t>
      </w:r>
    </w:p>
    <w:p w14:paraId="5B405A9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Порядок подготовки и утверждения региональных программ капитального ремонта и требования к таким программам устанавливаются законом субъекта Российской Федерации в соответствии с настоящим Кодексом.</w:t>
      </w:r>
    </w:p>
    <w:p w14:paraId="4EE1333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14:paraId="3077B52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169. Взносы на капитальный ремонт общего имущества в многоквартирном доме</w:t>
      </w:r>
    </w:p>
    <w:p w14:paraId="7B6E6F8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4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 в большем размере.</w:t>
      </w:r>
    </w:p>
    <w:p w14:paraId="56B8F19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w:t>
      </w:r>
      <w:r w:rsidRPr="001D3AA2">
        <w:rPr>
          <w:rFonts w:ascii="Times New Roman" w:eastAsia="Times New Roman" w:hAnsi="Times New Roman" w:cs="Times New Roman"/>
          <w:sz w:val="24"/>
          <w:szCs w:val="24"/>
          <w:lang w:eastAsia="ru-RU"/>
        </w:rPr>
        <w:lastRenderedPageBreak/>
        <w:t>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14:paraId="101846F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14:paraId="0E67D5F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14:paraId="408822D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170. Фонд капитального ремонта и способы формирования данного фонда</w:t>
      </w:r>
    </w:p>
    <w:p w14:paraId="41ADA89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14:paraId="3E286BF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14:paraId="2FC2996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Собственники помещений в многоквартирном доме вправе выбрать один из следующих способов формирования фонда капитального ремонта:</w:t>
      </w:r>
    </w:p>
    <w:p w14:paraId="5784DB5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14:paraId="1EE066C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w:t>
      </w:r>
      <w:r w:rsidRPr="001D3AA2">
        <w:rPr>
          <w:rFonts w:ascii="Times New Roman" w:eastAsia="Times New Roman" w:hAnsi="Times New Roman" w:cs="Times New Roman"/>
          <w:sz w:val="24"/>
          <w:szCs w:val="24"/>
          <w:lang w:eastAsia="ru-RU"/>
        </w:rPr>
        <w:lastRenderedPageBreak/>
        <w:t>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14:paraId="21D40B5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14:paraId="5EC46FD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14:paraId="31032D0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14:paraId="61E40A1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14:paraId="0462E67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владелец специального счета;</w:t>
      </w:r>
    </w:p>
    <w:p w14:paraId="612F8D1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14:paraId="78437CF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двух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14:paraId="501F28D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Не позднее чем за месяц до окончания срока, установленного частью 5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14:paraId="566E90A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7. В случае, если собственники помещений в многоквартирном доме в срок, установленный частью 5 настоящей статьи, не выбрали способ формирования фонда </w:t>
      </w:r>
      <w:r w:rsidRPr="001D3AA2">
        <w:rPr>
          <w:rFonts w:ascii="Times New Roman" w:eastAsia="Times New Roman" w:hAnsi="Times New Roman" w:cs="Times New Roman"/>
          <w:sz w:val="24"/>
          <w:szCs w:val="24"/>
          <w:lang w:eastAsia="ru-RU"/>
        </w:rPr>
        <w:lastRenderedPageBreak/>
        <w:t>капитального ремонта или выбранный ими способ не был реализован в установленный частью 5 настоящей статьи срок, и в случаях, предусмотренных частью 7 статьи 189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14:paraId="6AB03A9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14:paraId="05C5CB7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171. Особенности уплаты взносов на капитальный ремонт</w:t>
      </w:r>
    </w:p>
    <w:p w14:paraId="101A743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14:paraId="61E8098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14:paraId="1DC1C9A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172. Контроль за формированием фонда капитального ремонта</w:t>
      </w:r>
    </w:p>
    <w:p w14:paraId="2E619DB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специального счета, если иное не установлено законом субъекта Российской Федерации.</w:t>
      </w:r>
    </w:p>
    <w:p w14:paraId="71ECB9C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14:paraId="21A076B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w:t>
      </w:r>
      <w:r w:rsidRPr="001D3AA2">
        <w:rPr>
          <w:rFonts w:ascii="Times New Roman" w:eastAsia="Times New Roman" w:hAnsi="Times New Roman" w:cs="Times New Roman"/>
          <w:sz w:val="24"/>
          <w:szCs w:val="24"/>
          <w:lang w:eastAsia="ru-RU"/>
        </w:rPr>
        <w:lastRenderedPageBreak/>
        <w:t>собственников помещений в многоквартирном доме, о размере остатка средств на специальном счете.</w:t>
      </w:r>
    </w:p>
    <w:p w14:paraId="23F624F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14:paraId="34F4E83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w:t>
      </w:r>
    </w:p>
    <w:p w14:paraId="327CEFE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173. Изменение способа формирования фонда капитального ремонта</w:t>
      </w:r>
    </w:p>
    <w:p w14:paraId="7E0B4E2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14:paraId="12C2DA1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14:paraId="58361BD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p>
    <w:p w14:paraId="2ED705B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14:paraId="0A03D61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14:paraId="5038ED3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14:paraId="32F083E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174. Использование средств фонда капитального ремонта</w:t>
      </w:r>
    </w:p>
    <w:p w14:paraId="5000647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14:paraId="3A1A401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14:paraId="1C1A2BB8"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Глава 16. ФОРМИРОВАНИЕ ФОНДА КАПИТАЛЬНОГО РЕМОНТА</w:t>
      </w:r>
    </w:p>
    <w:p w14:paraId="330BF881"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НА СПЕЦИАЛЬНОМ СЧЕТЕ</w:t>
      </w:r>
    </w:p>
    <w:p w14:paraId="6D492B5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175. Специальный счет</w:t>
      </w:r>
    </w:p>
    <w:p w14:paraId="2B11084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14:paraId="4776FA2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Владельцем специального счета может быть:</w:t>
      </w:r>
    </w:p>
    <w:p w14:paraId="3A68C2F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14:paraId="600CCBD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осуществляющие управление многоквартирным домом жилищный кооператив или иной специализированный потребительский кооператив.</w:t>
      </w:r>
    </w:p>
    <w:p w14:paraId="65F584F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14:paraId="16FC0ED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14:paraId="5ED13C2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Договор специального счета является бессрочным.</w:t>
      </w:r>
    </w:p>
    <w:p w14:paraId="1BFD379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14:paraId="5C49DDF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14:paraId="18D5253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176. Особенности открытия и закрытия специального счета</w:t>
      </w:r>
    </w:p>
    <w:p w14:paraId="4401C30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w:t>
      </w:r>
    </w:p>
    <w:p w14:paraId="12A42D7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14:paraId="3F7168C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w:t>
      </w:r>
      <w:r w:rsidRPr="001D3AA2">
        <w:rPr>
          <w:rFonts w:ascii="Times New Roman" w:eastAsia="Times New Roman" w:hAnsi="Times New Roman" w:cs="Times New Roman"/>
          <w:sz w:val="24"/>
          <w:szCs w:val="24"/>
          <w:lang w:eastAsia="ru-RU"/>
        </w:rPr>
        <w:lastRenderedPageBreak/>
        <w:t>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14:paraId="7CCE653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Остаток денежных средств при закрытии специального счета перечисляется по заявлению владельца специального счета:</w:t>
      </w:r>
    </w:p>
    <w:p w14:paraId="150F2DD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на счет регионального оператора в случае изменения способа формирования фонда капитального ремонта;</w:t>
      </w:r>
    </w:p>
    <w:p w14:paraId="025EE9B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14:paraId="0E393CC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14:paraId="44DD0DE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177. Совершение операций по специальному счету</w:t>
      </w:r>
    </w:p>
    <w:p w14:paraId="6F6A906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По специальному счету могут совершаться следующие операции:</w:t>
      </w:r>
    </w:p>
    <w:p w14:paraId="6632E8E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части 1 статьи 174 настоящего Кодекса;</w:t>
      </w:r>
    </w:p>
    <w:p w14:paraId="4A1DE15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списание денежных средств в счет погашения кредитов, займов, полученных на оплату услуг и (или) работ, указанных в части 1 статьи 174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14:paraId="775A0D3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14:paraId="54B9A53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14:paraId="7103E54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5) зачисление взносов на капитальный ремонт, начисление процентов за ненадлежащее исполнение обязанности по уплате таких взносов;</w:t>
      </w:r>
    </w:p>
    <w:p w14:paraId="3D80AF4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14:paraId="0CD0739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перечисление денежных средств, находящихся на данном специальном счете, в случаях, предусмотренных частью 2 статьи 174 настоящего Кодекса;</w:t>
      </w:r>
    </w:p>
    <w:p w14:paraId="33EEF79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14:paraId="719D3B3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Операции по специальному счету, не предусмотренные частью 1 настоящей статьи, не допускаются.</w:t>
      </w:r>
    </w:p>
    <w:p w14:paraId="37F675C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14:paraId="0510BB8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14:paraId="6DF7871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14:paraId="4C06045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договор об оказании услуг и (или) о выполнении работ по капитальному ремонту общего имущества в многоквартирном доме;</w:t>
      </w:r>
    </w:p>
    <w:p w14:paraId="1DE0B9F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14:paraId="514A51E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14:paraId="2B35E93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14:paraId="4E40769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кредитного договора, договора займа.</w:t>
      </w:r>
    </w:p>
    <w:p w14:paraId="1A132F2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14:paraId="6D04443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14:paraId="57B96DB5"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Глава 17. ФОРМИРОВАНИЕ ФОНДОВ КАПИТАЛЬНОГО РЕМОНТА</w:t>
      </w:r>
    </w:p>
    <w:p w14:paraId="7FB2AB77"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РЕГИОНАЛЬНЫМ ОПЕРАТОРОМ. ДЕЯТЕЛЬНОСТЬ РЕГИОНАЛЬНОГО</w:t>
      </w:r>
    </w:p>
    <w:p w14:paraId="0468F7F5"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ОПЕРАТОРА ПО ФИНАНСИРОВАНИЮ КАПИТАЛЬНОГО РЕМОНТА ОБЩЕГО</w:t>
      </w:r>
    </w:p>
    <w:p w14:paraId="49FD3211"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ИМУЩЕСТВА В МНОГОКВАРТИРНЫХ ДОМАХ</w:t>
      </w:r>
    </w:p>
    <w:p w14:paraId="11769BA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178. Правовое положение регионального оператора</w:t>
      </w:r>
    </w:p>
    <w:p w14:paraId="0E3D471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Региональный оператор является юридическим лицом, созданным в организационно-правовой форме фонда.</w:t>
      </w:r>
    </w:p>
    <w:p w14:paraId="5FDCB11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14:paraId="3081BB1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14:paraId="7BF3E42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14:paraId="5684BB3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
    <w:p w14:paraId="3D0EB0A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14:paraId="779BCCA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7. 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w:t>
      </w:r>
      <w:r w:rsidRPr="001D3AA2">
        <w:rPr>
          <w:rFonts w:ascii="Times New Roman" w:eastAsia="Times New Roman" w:hAnsi="Times New Roman" w:cs="Times New Roman"/>
          <w:sz w:val="24"/>
          <w:szCs w:val="24"/>
          <w:lang w:eastAsia="ru-RU"/>
        </w:rPr>
        <w:lastRenderedPageBreak/>
        <w:t>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14:paraId="2F08437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179. Имущество регионального оператора</w:t>
      </w:r>
    </w:p>
    <w:p w14:paraId="6B12249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Имущество регионального оператора формируется за счет:</w:t>
      </w:r>
    </w:p>
    <w:p w14:paraId="3212C3A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взносов учредителя;</w:t>
      </w:r>
    </w:p>
    <w:p w14:paraId="14E9590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платежей собственников помещений в многоквартирных домах, формирующих фонды капитального ремонта на счете, счетах регионального оператора;</w:t>
      </w:r>
    </w:p>
    <w:p w14:paraId="570A311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других не запрещенных законом источников.</w:t>
      </w:r>
    </w:p>
    <w:p w14:paraId="3D09683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14:paraId="2CEFD64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14:paraId="07FD3D6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14:paraId="1928CAA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180. Функции регионального оператора</w:t>
      </w:r>
    </w:p>
    <w:p w14:paraId="4CF2E0F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Функциями регионального оператора являются:</w:t>
      </w:r>
    </w:p>
    <w:p w14:paraId="1CACAF4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14:paraId="27CD314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14:paraId="05E9302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14:paraId="5DE88E6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14:paraId="3DABB72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14:paraId="7F9EDDD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14:paraId="0CB1463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14:paraId="07DE8B9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181. Формирование фондов капитального ремонта на счете регионального оператора</w:t>
      </w:r>
    </w:p>
    <w:p w14:paraId="7F9CCAE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частью 7 статьи 170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установленном статьей 445 Гражданского кодекса Российской Федерации.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14:paraId="3D211DF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статьей 171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w:t>
      </w:r>
      <w:r w:rsidRPr="001D3AA2">
        <w:rPr>
          <w:rFonts w:ascii="Times New Roman" w:eastAsia="Times New Roman" w:hAnsi="Times New Roman" w:cs="Times New Roman"/>
          <w:sz w:val="24"/>
          <w:szCs w:val="24"/>
          <w:lang w:eastAsia="ru-RU"/>
        </w:rPr>
        <w:lastRenderedPageBreak/>
        <w:t>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14:paraId="3A86838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В случаях, предусмотренных частью 7 статьи 170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14:paraId="5571089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14:paraId="6C628EC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182. Обязанности регионального оператора по организации проведения капитального ремонта общего имущества в многоквартирных домах</w:t>
      </w:r>
    </w:p>
    <w:p w14:paraId="1C0D061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14:paraId="3AAEB1F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Региональный оператор в целях обеспечения выполнения работ по капитальному ремонту общего имущества в многоквартирном доме обязан:</w:t>
      </w:r>
    </w:p>
    <w:p w14:paraId="5AEEFB6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в сроки, предусмотренные частью 3 статьи 189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14:paraId="1D2F2C4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14:paraId="35C290C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14:paraId="0439459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14:paraId="242E774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осуществлять приемку выполненных работ;</w:t>
      </w:r>
    </w:p>
    <w:p w14:paraId="25A2FA6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14:paraId="786DBEF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14:paraId="25444A1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14:paraId="47DA78D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Порядок привлечения региональным оператором, в том числе в случаях, предусмотренных частью 3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14:paraId="235BBEC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14:paraId="11B3BCB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14:paraId="375C07E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183. Учет фондов капитального ремонта региональным оператором</w:t>
      </w:r>
    </w:p>
    <w:p w14:paraId="60A73A8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14:paraId="0A7DF7B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Система учета фондов капитального ремонта включает в себя, в частности, сведения о:</w:t>
      </w:r>
    </w:p>
    <w:p w14:paraId="1D94B55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14:paraId="6CFDBB9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14:paraId="5D12B31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размере задолженности за оказанные услуги и (или) выполненные работы по капитальному ремонту общего имущества в многоквартирном доме.</w:t>
      </w:r>
    </w:p>
    <w:p w14:paraId="316EA4A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Региональный оператор по запросу предоставляет сведения, предусмотренные частью 2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 статьи 164 настоящего Кодекса.</w:t>
      </w:r>
    </w:p>
    <w:p w14:paraId="7CB03059"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184. Возврат средств фонда капитального ремонта</w:t>
      </w:r>
    </w:p>
    <w:p w14:paraId="0E3BCCA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частями 10 и 11 статьи 32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статьей 32 настоящего Кодекса права.</w:t>
      </w:r>
    </w:p>
    <w:p w14:paraId="2727FCEA"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Статья 185. Основные требования к финансовой устойчивости деятельности регионального оператора</w:t>
      </w:r>
    </w:p>
    <w:p w14:paraId="441E5E5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14:paraId="5C163EC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региональному оператору за предшествующий год. При этом размер указанной доли устанавливается законом субъекта Российской Федерации.</w:t>
      </w:r>
    </w:p>
    <w:p w14:paraId="5C73D00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14:paraId="61FFA38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186. Контроль за деятельностью регионального оператора</w:t>
      </w:r>
    </w:p>
    <w:p w14:paraId="27318B3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14:paraId="32B5E17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14:paraId="069880EF"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14:paraId="2397025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14:paraId="7342130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14:paraId="48E0052C"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187. Отчетность и аудит регионального оператора</w:t>
      </w:r>
    </w:p>
    <w:p w14:paraId="553353E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14:paraId="2D26CCD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lastRenderedPageBreak/>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14:paraId="448D1A9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14:paraId="7442CFF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14:paraId="4230921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188. Ответственность регионального оператора</w:t>
      </w:r>
    </w:p>
    <w:p w14:paraId="5C615D16"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14:paraId="1E3D01F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части 1 настоящей статьи.</w:t>
      </w:r>
    </w:p>
    <w:p w14:paraId="25803213"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Глава 18. ПРОВЕДЕНИЕ КАПИТАЛЬНОГО РЕМОНТА ОБЩЕГО ИМУЩЕСТВА</w:t>
      </w:r>
    </w:p>
    <w:p w14:paraId="420DCD3B" w14:textId="77777777" w:rsidR="001D3AA2" w:rsidRPr="001D3AA2" w:rsidRDefault="001D3AA2" w:rsidP="001D3A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 МНОГОКВАРТИРНОМ ДОМЕ</w:t>
      </w:r>
    </w:p>
    <w:p w14:paraId="2687317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189. Решение о проведении капитального ремонта общего имущества в многоквартирном доме</w:t>
      </w:r>
    </w:p>
    <w:p w14:paraId="2B8184B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настоящей статьи.</w:t>
      </w:r>
    </w:p>
    <w:p w14:paraId="22CC2157"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w:t>
      </w:r>
      <w:r w:rsidRPr="001D3AA2">
        <w:rPr>
          <w:rFonts w:ascii="Times New Roman" w:eastAsia="Times New Roman" w:hAnsi="Times New Roman" w:cs="Times New Roman"/>
          <w:sz w:val="24"/>
          <w:szCs w:val="24"/>
          <w:lang w:eastAsia="ru-RU"/>
        </w:rPr>
        <w:lastRenderedPageBreak/>
        <w:t>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14:paraId="0C27D27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14:paraId="6EC0BF4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w:t>
      </w:r>
    </w:p>
    <w:p w14:paraId="737696D3"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14:paraId="27851810"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перечень работ по капитальному ремонту;</w:t>
      </w:r>
    </w:p>
    <w:p w14:paraId="37F8D79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смета расходов на капитальный ремонт;</w:t>
      </w:r>
    </w:p>
    <w:p w14:paraId="60734AB1"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сроки проведения капитального ремонта;</w:t>
      </w:r>
    </w:p>
    <w:p w14:paraId="420540C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источники финансирования капитального ремонта.</w:t>
      </w:r>
    </w:p>
    <w:p w14:paraId="5E93731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14:paraId="59B29D1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w:t>
      </w:r>
      <w:r w:rsidRPr="001D3AA2">
        <w:rPr>
          <w:rFonts w:ascii="Times New Roman" w:eastAsia="Times New Roman" w:hAnsi="Times New Roman" w:cs="Times New Roman"/>
          <w:sz w:val="24"/>
          <w:szCs w:val="24"/>
          <w:lang w:eastAsia="ru-RU"/>
        </w:rPr>
        <w:lastRenderedPageBreak/>
        <w:t>решения органа местного самоуправления. Решение о капитальном ремонте общего имущества в этом многоквартирном доме принимается в соответствии с частями 3 - 6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14:paraId="344202A8"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190. Финансирование расходов на проведение капитального ремонта общего имущества в многоквартирном доме</w:t>
      </w:r>
    </w:p>
    <w:p w14:paraId="636CA572"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14:paraId="5A13EC04"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14:paraId="49523AFB"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14:paraId="72AD8DBE"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акте субъекта Российской Федерации, принятом в соответствии с частью 2 статьи 166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14:paraId="072394B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Статья 191. Меры государственной поддержки, муниципальной поддержки капитального ремонта</w:t>
      </w:r>
    </w:p>
    <w:p w14:paraId="7B0C9FC5"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 xml:space="preserve">1. 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w:t>
      </w:r>
      <w:r w:rsidRPr="001D3AA2">
        <w:rPr>
          <w:rFonts w:ascii="Times New Roman" w:eastAsia="Times New Roman" w:hAnsi="Times New Roman" w:cs="Times New Roman"/>
          <w:sz w:val="24"/>
          <w:szCs w:val="24"/>
          <w:lang w:eastAsia="ru-RU"/>
        </w:rPr>
        <w:lastRenderedPageBreak/>
        <w:t>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14:paraId="2E5A355D" w14:textId="77777777" w:rsidR="001D3AA2" w:rsidRPr="001D3AA2" w:rsidRDefault="001D3AA2" w:rsidP="001D3AA2">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 Меры государственной поддержки, муниципальной поддержки капитального ремонта в рамках реализации региональных программ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14:paraId="55BE00BC" w14:textId="77777777" w:rsidR="001D3AA2" w:rsidRPr="001D3AA2" w:rsidRDefault="001D3AA2" w:rsidP="001D3A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Президент</w:t>
      </w:r>
    </w:p>
    <w:p w14:paraId="752EFEDD" w14:textId="77777777" w:rsidR="001D3AA2" w:rsidRPr="001D3AA2" w:rsidRDefault="001D3AA2" w:rsidP="001D3A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Российской Федерации</w:t>
      </w:r>
    </w:p>
    <w:p w14:paraId="26F46AEF" w14:textId="77777777" w:rsidR="001D3AA2" w:rsidRPr="001D3AA2" w:rsidRDefault="001D3AA2" w:rsidP="001D3AA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В.ПУТИН</w:t>
      </w:r>
    </w:p>
    <w:p w14:paraId="09B7160A" w14:textId="77777777" w:rsidR="001D3AA2" w:rsidRPr="001D3AA2" w:rsidRDefault="001D3AA2" w:rsidP="001D3AA2">
      <w:pPr>
        <w:spacing w:before="100" w:beforeAutospacing="1" w:after="100" w:afterAutospacing="1" w:line="240" w:lineRule="auto"/>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Москва, Кремль</w:t>
      </w:r>
    </w:p>
    <w:p w14:paraId="4FD52E7C" w14:textId="77777777" w:rsidR="001D3AA2" w:rsidRPr="001D3AA2" w:rsidRDefault="001D3AA2" w:rsidP="001D3AA2">
      <w:pPr>
        <w:spacing w:before="100" w:beforeAutospacing="1" w:after="100" w:afterAutospacing="1" w:line="240" w:lineRule="auto"/>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29 декабря 2004 года</w:t>
      </w:r>
    </w:p>
    <w:p w14:paraId="4065355F" w14:textId="77777777" w:rsidR="001D3AA2" w:rsidRPr="001D3AA2" w:rsidRDefault="001D3AA2" w:rsidP="001D3AA2">
      <w:pPr>
        <w:spacing w:before="100" w:beforeAutospacing="1" w:after="100" w:afterAutospacing="1" w:line="240" w:lineRule="auto"/>
        <w:rPr>
          <w:rFonts w:ascii="Times New Roman" w:eastAsia="Times New Roman" w:hAnsi="Times New Roman" w:cs="Times New Roman"/>
          <w:sz w:val="24"/>
          <w:szCs w:val="24"/>
          <w:lang w:eastAsia="ru-RU"/>
        </w:rPr>
      </w:pPr>
      <w:r w:rsidRPr="001D3AA2">
        <w:rPr>
          <w:rFonts w:ascii="Times New Roman" w:eastAsia="Times New Roman" w:hAnsi="Times New Roman" w:cs="Times New Roman"/>
          <w:sz w:val="24"/>
          <w:szCs w:val="24"/>
          <w:lang w:eastAsia="ru-RU"/>
        </w:rPr>
        <w:t>N 188-ФЗ</w:t>
      </w:r>
    </w:p>
    <w:p w14:paraId="2D42AC8A" w14:textId="77777777" w:rsidR="002F0A78" w:rsidRDefault="002F0A78">
      <w:bookmarkStart w:id="0" w:name="_GoBack"/>
      <w:bookmarkEnd w:id="0"/>
    </w:p>
    <w:sectPr w:rsidR="002F0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591"/>
    <w:rsid w:val="001D3AA2"/>
    <w:rsid w:val="002F0A78"/>
    <w:rsid w:val="00E10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64328-B73B-4943-B229-76DECC8A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D3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D3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D3A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0537">
      <w:bodyDiv w:val="1"/>
      <w:marLeft w:val="0"/>
      <w:marRight w:val="0"/>
      <w:marTop w:val="0"/>
      <w:marBottom w:val="0"/>
      <w:divBdr>
        <w:top w:val="none" w:sz="0" w:space="0" w:color="auto"/>
        <w:left w:val="none" w:sz="0" w:space="0" w:color="auto"/>
        <w:bottom w:val="none" w:sz="0" w:space="0" w:color="auto"/>
        <w:right w:val="none" w:sz="0" w:space="0" w:color="auto"/>
      </w:divBdr>
      <w:divsChild>
        <w:div w:id="2067800399">
          <w:marLeft w:val="0"/>
          <w:marRight w:val="0"/>
          <w:marTop w:val="0"/>
          <w:marBottom w:val="0"/>
          <w:divBdr>
            <w:top w:val="none" w:sz="0" w:space="0" w:color="auto"/>
            <w:left w:val="none" w:sz="0" w:space="0" w:color="auto"/>
            <w:bottom w:val="single" w:sz="8"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53904</Words>
  <Characters>307259</Characters>
  <Application>Microsoft Office Word</Application>
  <DocSecurity>0</DocSecurity>
  <Lines>2560</Lines>
  <Paragraphs>720</Paragraphs>
  <ScaleCrop>false</ScaleCrop>
  <Company/>
  <LinksUpToDate>false</LinksUpToDate>
  <CharactersWithSpaces>360443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2023-04-21T19:26:00Z</dcterms:created>
  <dcterms:modified xsi:type="dcterms:W3CDTF">2023-04-21T19:26:00Z</dcterms:modified>
</cp:coreProperties>
</file>